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BE" w:rsidRPr="00082C92" w:rsidRDefault="006969BE" w:rsidP="006969BE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……………………., dnia ................................ 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Hlk69991249"/>
      <w:r w:rsidRPr="00082C92">
        <w:rPr>
          <w:rFonts w:ascii="Arial" w:eastAsia="Times New Roman" w:hAnsi="Arial" w:cs="Arial"/>
          <w:lang w:eastAsia="pl-PL"/>
        </w:rPr>
        <w:t xml:space="preserve">........................................................................ 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imię i nazwisko 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Wnioskodawcy/Przedstawiciela Ustawowego 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....................................................................... 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adres 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....................................................................... </w:t>
      </w:r>
    </w:p>
    <w:p w:rsidR="006969BE" w:rsidRPr="00082C92" w:rsidRDefault="006969BE" w:rsidP="006969BE">
      <w:pPr>
        <w:tabs>
          <w:tab w:val="left" w:pos="58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telefon kontaktowy i adres e-mail </w:t>
      </w:r>
    </w:p>
    <w:bookmarkEnd w:id="0"/>
    <w:p w:rsidR="00BE6439" w:rsidRPr="00082C92" w:rsidRDefault="00BE6439" w:rsidP="006969BE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lang w:eastAsia="pl-PL"/>
        </w:rPr>
      </w:pPr>
    </w:p>
    <w:p w:rsidR="006969BE" w:rsidRPr="00082C92" w:rsidRDefault="00BE6439" w:rsidP="006969BE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lang w:eastAsia="pl-PL"/>
        </w:rPr>
      </w:pPr>
      <w:r w:rsidRPr="00082C92">
        <w:rPr>
          <w:rFonts w:ascii="Arial" w:eastAsia="Times New Roman" w:hAnsi="Arial" w:cs="Arial"/>
          <w:b/>
          <w:bCs/>
          <w:lang w:eastAsia="pl-PL"/>
        </w:rPr>
        <w:t>Starosta Gdański</w:t>
      </w:r>
      <w:r w:rsidR="006969BE" w:rsidRPr="00082C92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6969BE" w:rsidRPr="00082C92" w:rsidRDefault="00BE6439" w:rsidP="006969BE">
      <w:pPr>
        <w:spacing w:after="0" w:line="240" w:lineRule="auto"/>
        <w:ind w:left="5664"/>
        <w:rPr>
          <w:rFonts w:ascii="Arial" w:eastAsia="Times New Roman" w:hAnsi="Arial" w:cs="Arial"/>
          <w:b/>
          <w:bCs/>
          <w:lang w:eastAsia="pl-PL"/>
        </w:rPr>
      </w:pPr>
      <w:r w:rsidRPr="00082C92">
        <w:rPr>
          <w:rFonts w:ascii="Arial" w:eastAsia="Times New Roman" w:hAnsi="Arial" w:cs="Arial"/>
          <w:b/>
          <w:bCs/>
          <w:lang w:eastAsia="pl-PL"/>
        </w:rPr>
        <w:t>ul. Wojska Polskiego 16</w:t>
      </w:r>
    </w:p>
    <w:p w:rsidR="006969BE" w:rsidRPr="00082C92" w:rsidRDefault="00BE6439" w:rsidP="006969BE">
      <w:pPr>
        <w:spacing w:after="0" w:line="240" w:lineRule="auto"/>
        <w:ind w:left="5664"/>
        <w:rPr>
          <w:rFonts w:ascii="Arial" w:eastAsia="Times New Roman" w:hAnsi="Arial" w:cs="Arial"/>
          <w:b/>
          <w:bCs/>
          <w:lang w:eastAsia="pl-PL"/>
        </w:rPr>
      </w:pPr>
      <w:r w:rsidRPr="00082C92">
        <w:rPr>
          <w:rFonts w:ascii="Arial" w:eastAsia="Times New Roman" w:hAnsi="Arial" w:cs="Arial"/>
          <w:b/>
          <w:bCs/>
          <w:lang w:eastAsia="pl-PL"/>
        </w:rPr>
        <w:t>83 – 000 Pruszcz Gdański</w:t>
      </w:r>
    </w:p>
    <w:p w:rsidR="006969BE" w:rsidRPr="00082C92" w:rsidRDefault="006969BE" w:rsidP="006969B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6969B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6969B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WNIOSEK O ZAPEWNIENIE DOSTĘPNOŚCI</w:t>
      </w:r>
      <w:r w:rsidRPr="00082C92">
        <w:rPr>
          <w:rFonts w:ascii="Arial" w:eastAsia="Times New Roman" w:hAnsi="Arial" w:cs="Arial"/>
          <w:lang w:eastAsia="pl-PL"/>
        </w:rPr>
        <w:br/>
        <w:t>ARCHITEKTONICZNEJ LUB INFORMACYJNO – KOMUNIKACYJNEJ</w:t>
      </w:r>
    </w:p>
    <w:p w:rsidR="006969BE" w:rsidRPr="00082C92" w:rsidRDefault="006969BE" w:rsidP="006969BE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526A6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Na podstawie art. 30 ustawy z dnia 19 lipca 2019r. o zapewnianiu dostępności osobom ze szczególnymi potrzeb</w:t>
      </w:r>
      <w:r w:rsidR="005D60B2">
        <w:rPr>
          <w:rFonts w:ascii="Arial" w:eastAsia="Times New Roman" w:hAnsi="Arial" w:cs="Arial"/>
          <w:lang w:eastAsia="pl-PL"/>
        </w:rPr>
        <w:t xml:space="preserve">ami, </w:t>
      </w:r>
      <w:bookmarkStart w:id="1" w:name="_GoBack"/>
      <w:bookmarkEnd w:id="1"/>
      <w:r w:rsidRPr="00082C92">
        <w:rPr>
          <w:rFonts w:ascii="Arial" w:eastAsia="Times New Roman" w:hAnsi="Arial" w:cs="Arial"/>
          <w:lang w:eastAsia="pl-PL"/>
        </w:rPr>
        <w:t>wskazuję następujące bariery utrudniające lub uniemożliwiające zapewnienie dostępności</w:t>
      </w:r>
      <w:r w:rsidR="00BE6439" w:rsidRPr="00082C92">
        <w:rPr>
          <w:rFonts w:ascii="Arial" w:eastAsia="Times New Roman" w:hAnsi="Arial" w:cs="Arial"/>
          <w:lang w:eastAsia="pl-PL"/>
        </w:rPr>
        <w:t xml:space="preserve"> </w:t>
      </w:r>
      <w:r w:rsidRPr="00082C92">
        <w:rPr>
          <w:rFonts w:ascii="Arial" w:eastAsia="Times New Roman" w:hAnsi="Arial" w:cs="Arial"/>
          <w:lang w:eastAsia="pl-PL"/>
        </w:rPr>
        <w:t xml:space="preserve">w </w:t>
      </w:r>
      <w:r w:rsidR="00BE6439" w:rsidRPr="00082C92">
        <w:rPr>
          <w:rFonts w:ascii="Arial" w:eastAsia="Times New Roman" w:hAnsi="Arial" w:cs="Arial"/>
          <w:lang w:eastAsia="pl-PL"/>
        </w:rPr>
        <w:t>Starostwie Powiatowym w Pruszczu Gdańskim</w:t>
      </w:r>
      <w:r w:rsidR="005657ED" w:rsidRPr="00082C92">
        <w:rPr>
          <w:rFonts w:ascii="Arial" w:eastAsia="Times New Roman" w:hAnsi="Arial" w:cs="Arial"/>
          <w:lang w:eastAsia="pl-PL"/>
        </w:rPr>
        <w:t xml:space="preserve"> w zakresie</w:t>
      </w:r>
      <w:r w:rsidRPr="00082C92">
        <w:rPr>
          <w:rFonts w:ascii="Arial" w:eastAsia="Times New Roman" w:hAnsi="Arial" w:cs="Arial"/>
          <w:lang w:eastAsia="pl-PL"/>
        </w:rPr>
        <w:t>:</w:t>
      </w:r>
      <w:r w:rsidR="005657ED" w:rsidRPr="00082C92">
        <w:rPr>
          <w:rFonts w:ascii="Arial" w:eastAsia="Times New Roman" w:hAnsi="Arial" w:cs="Arial"/>
          <w:lang w:eastAsia="pl-PL"/>
        </w:rPr>
        <w:t>*</w:t>
      </w:r>
    </w:p>
    <w:p w:rsidR="00F42F38" w:rsidRPr="00082C92" w:rsidRDefault="00F42F38" w:rsidP="00526A69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69991484"/>
      <w:bookmarkStart w:id="3" w:name="_Hlk72144713"/>
      <w:bookmarkStart w:id="4" w:name="_Hlk72144575"/>
    </w:p>
    <w:p w:rsidR="006969BE" w:rsidRPr="00082C92" w:rsidRDefault="006969BE" w:rsidP="00526A6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□</w:t>
      </w:r>
      <w:bookmarkEnd w:id="2"/>
      <w:bookmarkEnd w:id="3"/>
      <w:r w:rsidR="00BE6439" w:rsidRPr="00082C92">
        <w:rPr>
          <w:rFonts w:ascii="Arial" w:eastAsia="Times New Roman" w:hAnsi="Arial" w:cs="Arial"/>
          <w:lang w:eastAsia="pl-PL"/>
        </w:rPr>
        <w:t xml:space="preserve"> </w:t>
      </w:r>
      <w:r w:rsidRPr="00082C92">
        <w:rPr>
          <w:rFonts w:ascii="Arial" w:eastAsia="Times New Roman" w:hAnsi="Arial" w:cs="Arial"/>
          <w:lang w:eastAsia="pl-PL"/>
        </w:rPr>
        <w:t xml:space="preserve">architektonicznym, </w:t>
      </w:r>
    </w:p>
    <w:p w:rsidR="006969BE" w:rsidRPr="00082C92" w:rsidRDefault="006969BE" w:rsidP="00526A6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□ informacyjno-komunikacyjnym, </w:t>
      </w:r>
    </w:p>
    <w:bookmarkEnd w:id="4"/>
    <w:p w:rsidR="006969BE" w:rsidRPr="00082C92" w:rsidRDefault="006969BE" w:rsidP="00526A6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969BE" w:rsidRPr="00082C92" w:rsidRDefault="006969BE" w:rsidP="00526A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(opis barier wraz z wykazaniem interesu faktycznego)</w:t>
      </w:r>
    </w:p>
    <w:p w:rsidR="006969BE" w:rsidRPr="00082C92" w:rsidRDefault="006969BE" w:rsidP="00526A6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526A6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Jednocześnie wskazuję, iż preferowany przeze mnie sposób zapewnienia dostępności powinien polegać na:</w:t>
      </w:r>
    </w:p>
    <w:p w:rsidR="00BE6439" w:rsidRPr="00082C92" w:rsidRDefault="00BE6439" w:rsidP="00526A6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969BE" w:rsidRPr="00082C92" w:rsidRDefault="005657ED" w:rsidP="00526A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Sposób kontaktu z wnioskodawcą:</w:t>
      </w:r>
      <w:r w:rsidR="006969BE" w:rsidRPr="00082C92">
        <w:rPr>
          <w:rFonts w:ascii="Arial" w:eastAsia="Times New Roman" w:hAnsi="Arial" w:cs="Arial"/>
          <w:lang w:eastAsia="pl-PL"/>
        </w:rPr>
        <w:t xml:space="preserve">* </w:t>
      </w:r>
    </w:p>
    <w:p w:rsidR="00F42F38" w:rsidRPr="00082C92" w:rsidRDefault="00F42F38" w:rsidP="00526A6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082C92" w:rsidRDefault="006969BE" w:rsidP="00526A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□ wysłać pocztą tradycyjną </w:t>
      </w:r>
    </w:p>
    <w:p w:rsidR="006969BE" w:rsidRPr="00082C92" w:rsidRDefault="006969BE" w:rsidP="00526A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□ wysłać na adres e-mail </w:t>
      </w:r>
    </w:p>
    <w:p w:rsidR="006969BE" w:rsidRPr="00082C92" w:rsidRDefault="006969BE" w:rsidP="00526A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 xml:space="preserve">□ odbiór osobisty </w:t>
      </w:r>
    </w:p>
    <w:p w:rsidR="00B55A65" w:rsidRPr="00082C92" w:rsidRDefault="00B55A65" w:rsidP="00526A69">
      <w:pPr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  <w:bookmarkStart w:id="5" w:name="_Hlk72132299"/>
    </w:p>
    <w:p w:rsidR="006969BE" w:rsidRPr="00082C92" w:rsidRDefault="006969BE" w:rsidP="006969BE">
      <w:pPr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.............................................</w:t>
      </w:r>
    </w:p>
    <w:p w:rsidR="006969BE" w:rsidRPr="00082C92" w:rsidRDefault="006969BE" w:rsidP="00535F62">
      <w:pPr>
        <w:spacing w:after="0" w:line="240" w:lineRule="auto"/>
        <w:ind w:left="4956" w:firstLine="708"/>
        <w:rPr>
          <w:rFonts w:ascii="Arial" w:eastAsia="Times New Roman" w:hAnsi="Arial" w:cs="Arial"/>
          <w:lang w:eastAsia="pl-PL"/>
        </w:rPr>
      </w:pPr>
      <w:r w:rsidRPr="00082C92">
        <w:rPr>
          <w:rFonts w:ascii="Arial" w:eastAsia="Times New Roman" w:hAnsi="Arial" w:cs="Arial"/>
          <w:lang w:eastAsia="pl-PL"/>
        </w:rPr>
        <w:t>(podpis wnioskodawcy)</w:t>
      </w:r>
      <w:bookmarkEnd w:id="5"/>
    </w:p>
    <w:sectPr w:rsidR="006969BE" w:rsidRPr="00082C92" w:rsidSect="00EA0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A8" w:rsidRDefault="00E837A8" w:rsidP="00BE6439">
      <w:pPr>
        <w:spacing w:after="0" w:line="240" w:lineRule="auto"/>
      </w:pPr>
      <w:r>
        <w:separator/>
      </w:r>
    </w:p>
  </w:endnote>
  <w:endnote w:type="continuationSeparator" w:id="0">
    <w:p w:rsidR="00E837A8" w:rsidRDefault="00E837A8" w:rsidP="00BE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92" w:rsidRDefault="00082C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F38" w:rsidRPr="00082C92" w:rsidRDefault="00F42F38" w:rsidP="00F42F3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082C92">
      <w:rPr>
        <w:rFonts w:ascii="Arial" w:eastAsia="Times New Roman" w:hAnsi="Arial" w:cs="Arial"/>
        <w:sz w:val="20"/>
        <w:szCs w:val="20"/>
        <w:lang w:eastAsia="pl-PL"/>
      </w:rPr>
      <w:t>* odpowiednie zaznaczyć</w:t>
    </w:r>
  </w:p>
  <w:p w:rsidR="00BE6439" w:rsidRDefault="00BE6439">
    <w:pPr>
      <w:pStyle w:val="Stopka"/>
    </w:pPr>
  </w:p>
  <w:p w:rsidR="00BE6439" w:rsidRDefault="00BE64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92" w:rsidRDefault="00082C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A8" w:rsidRDefault="00E837A8" w:rsidP="00BE6439">
      <w:pPr>
        <w:spacing w:after="0" w:line="240" w:lineRule="auto"/>
      </w:pPr>
      <w:r>
        <w:separator/>
      </w:r>
    </w:p>
  </w:footnote>
  <w:footnote w:type="continuationSeparator" w:id="0">
    <w:p w:rsidR="00E837A8" w:rsidRDefault="00E837A8" w:rsidP="00BE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92" w:rsidRDefault="00082C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92" w:rsidRDefault="00082C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92" w:rsidRDefault="00082C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0BC"/>
    <w:multiLevelType w:val="multilevel"/>
    <w:tmpl w:val="27F6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C527F"/>
    <w:multiLevelType w:val="hybridMultilevel"/>
    <w:tmpl w:val="3B5A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447C"/>
    <w:multiLevelType w:val="multilevel"/>
    <w:tmpl w:val="FD3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93A7E"/>
    <w:multiLevelType w:val="hybridMultilevel"/>
    <w:tmpl w:val="79B0E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EDD"/>
    <w:rsid w:val="0001237A"/>
    <w:rsid w:val="00082C92"/>
    <w:rsid w:val="000C24C0"/>
    <w:rsid w:val="001329FE"/>
    <w:rsid w:val="00191583"/>
    <w:rsid w:val="001A301C"/>
    <w:rsid w:val="001D2E94"/>
    <w:rsid w:val="001F3E96"/>
    <w:rsid w:val="00235989"/>
    <w:rsid w:val="00293C93"/>
    <w:rsid w:val="003B078B"/>
    <w:rsid w:val="00434F79"/>
    <w:rsid w:val="00465103"/>
    <w:rsid w:val="00526A69"/>
    <w:rsid w:val="005328DC"/>
    <w:rsid w:val="00535F62"/>
    <w:rsid w:val="005657ED"/>
    <w:rsid w:val="005A6D2D"/>
    <w:rsid w:val="005B2728"/>
    <w:rsid w:val="005D2C40"/>
    <w:rsid w:val="005D60B2"/>
    <w:rsid w:val="006208BC"/>
    <w:rsid w:val="00647C8E"/>
    <w:rsid w:val="00657DF2"/>
    <w:rsid w:val="00683D5E"/>
    <w:rsid w:val="006969BE"/>
    <w:rsid w:val="006E4955"/>
    <w:rsid w:val="007278B6"/>
    <w:rsid w:val="0077528E"/>
    <w:rsid w:val="007C67DA"/>
    <w:rsid w:val="00856E80"/>
    <w:rsid w:val="00864681"/>
    <w:rsid w:val="00867BDD"/>
    <w:rsid w:val="0096226C"/>
    <w:rsid w:val="009E0699"/>
    <w:rsid w:val="00A54826"/>
    <w:rsid w:val="00AE386E"/>
    <w:rsid w:val="00B55A65"/>
    <w:rsid w:val="00BE6439"/>
    <w:rsid w:val="00C843CC"/>
    <w:rsid w:val="00D470A2"/>
    <w:rsid w:val="00E76B96"/>
    <w:rsid w:val="00E837A8"/>
    <w:rsid w:val="00EA0CF7"/>
    <w:rsid w:val="00ED0ABA"/>
    <w:rsid w:val="00EE3409"/>
    <w:rsid w:val="00EE6318"/>
    <w:rsid w:val="00F16EDD"/>
    <w:rsid w:val="00F42F38"/>
    <w:rsid w:val="00F93CA9"/>
    <w:rsid w:val="00FB472F"/>
    <w:rsid w:val="00FE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1A2D5-5FD6-4E04-A925-9DD735AB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D2D"/>
    <w:pPr>
      <w:ind w:left="720"/>
      <w:contextualSpacing/>
    </w:pPr>
  </w:style>
  <w:style w:type="paragraph" w:customStyle="1" w:styleId="Standard">
    <w:name w:val="Standard"/>
    <w:rsid w:val="005D2C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93CA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3C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BE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439"/>
  </w:style>
  <w:style w:type="paragraph" w:styleId="Stopka">
    <w:name w:val="footer"/>
    <w:basedOn w:val="Normalny"/>
    <w:link w:val="StopkaZnak"/>
    <w:uiPriority w:val="99"/>
    <w:unhideWhenUsed/>
    <w:rsid w:val="00BE6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439"/>
  </w:style>
  <w:style w:type="paragraph" w:styleId="Tekstdymka">
    <w:name w:val="Balloon Text"/>
    <w:basedOn w:val="Normalny"/>
    <w:link w:val="TekstdymkaZnak"/>
    <w:uiPriority w:val="99"/>
    <w:semiHidden/>
    <w:unhideWhenUsed/>
    <w:rsid w:val="00BE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wmirowska</cp:lastModifiedBy>
  <cp:revision>8</cp:revision>
  <dcterms:created xsi:type="dcterms:W3CDTF">2021-07-16T05:34:00Z</dcterms:created>
  <dcterms:modified xsi:type="dcterms:W3CDTF">2025-03-28T07:38:00Z</dcterms:modified>
</cp:coreProperties>
</file>