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A3D4" w14:textId="77777777" w:rsidR="007E3920" w:rsidRDefault="007E3920" w:rsidP="00DB19AA">
      <w:pPr>
        <w:jc w:val="both"/>
        <w:rPr>
          <w:bCs/>
          <w:iCs/>
        </w:rPr>
      </w:pPr>
    </w:p>
    <w:p w14:paraId="6F3E8EFD" w14:textId="67994B89" w:rsidR="00DB19AA" w:rsidRPr="00E12F31" w:rsidRDefault="006F72AE" w:rsidP="00DB19AA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A0072A">
        <w:rPr>
          <w:bCs/>
          <w:iCs/>
        </w:rPr>
        <w:t>27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0B20C8">
        <w:rPr>
          <w:bCs/>
          <w:iCs/>
        </w:rPr>
        <w:t xml:space="preserve">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0B20C8">
        <w:rPr>
          <w:bCs/>
          <w:iCs/>
        </w:rPr>
        <w:t xml:space="preserve">   </w:t>
      </w:r>
      <w:r w:rsidR="00831379">
        <w:rPr>
          <w:bCs/>
          <w:iCs/>
        </w:rPr>
        <w:t xml:space="preserve">        </w:t>
      </w:r>
      <w:r w:rsidR="000B20C8">
        <w:rPr>
          <w:bCs/>
          <w:iCs/>
        </w:rPr>
        <w:t xml:space="preserve"> </w:t>
      </w:r>
      <w:r w:rsidR="007060E7">
        <w:rPr>
          <w:bCs/>
          <w:iCs/>
        </w:rPr>
        <w:t xml:space="preserve">       </w:t>
      </w:r>
      <w:r w:rsidR="002A23E3">
        <w:rPr>
          <w:bCs/>
          <w:iCs/>
        </w:rPr>
        <w:t xml:space="preserve">Krobia, dnia </w:t>
      </w:r>
      <w:r w:rsidR="00A0072A">
        <w:rPr>
          <w:bCs/>
          <w:iCs/>
        </w:rPr>
        <w:t>4 czerwca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14:paraId="4E007758" w14:textId="77777777" w:rsidR="00CB585A" w:rsidRPr="000E51A2" w:rsidRDefault="00831379" w:rsidP="0083579E">
      <w:pPr>
        <w:jc w:val="both"/>
        <w:rPr>
          <w:b/>
        </w:rPr>
      </w:pPr>
      <w:r>
        <w:rPr>
          <w:b/>
        </w:rPr>
        <w:t xml:space="preserve"> </w:t>
      </w:r>
    </w:p>
    <w:p w14:paraId="04E88740" w14:textId="38AAA722" w:rsidR="007E3920" w:rsidRDefault="003268C4" w:rsidP="00013EA0">
      <w:pPr>
        <w:jc w:val="both"/>
      </w:pPr>
      <w:r w:rsidRPr="000E51A2">
        <w:tab/>
      </w:r>
    </w:p>
    <w:p w14:paraId="3348E72E" w14:textId="77777777" w:rsidR="00E12F31" w:rsidRDefault="00E12F31" w:rsidP="00013EA0">
      <w:pPr>
        <w:jc w:val="both"/>
      </w:pPr>
    </w:p>
    <w:p w14:paraId="0ED9903B" w14:textId="51186145" w:rsidR="00A3462F" w:rsidRDefault="003268C4" w:rsidP="00A0072A">
      <w:pPr>
        <w:spacing w:line="276" w:lineRule="auto"/>
        <w:jc w:val="both"/>
        <w:rPr>
          <w:bCs/>
        </w:rPr>
      </w:pPr>
      <w:r w:rsidRPr="000E51A2"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r w:rsidR="00DB47E4" w:rsidRPr="000E51A2">
        <w:t>tj.</w:t>
      </w:r>
      <w:r w:rsidR="002A23E3" w:rsidRPr="000E51A2">
        <w:t>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7060E7">
        <w:t xml:space="preserve">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7060E7" w:rsidRPr="007060E7">
        <w:rPr>
          <w:rFonts w:eastAsia="Arial Narrow"/>
          <w:b/>
          <w:bCs/>
          <w:sz w:val="22"/>
          <w:szCs w:val="22"/>
        </w:rPr>
        <w:t xml:space="preserve"> </w:t>
      </w:r>
      <w:bookmarkStart w:id="0" w:name="_Hlk31627813"/>
      <w:r w:rsidR="00A0072A">
        <w:rPr>
          <w:rFonts w:eastAsia="DroidSans-Bold-Identity-H"/>
          <w:b/>
        </w:rPr>
        <w:t>Radosny Maluch - pierwszy żłobek w Krobi</w:t>
      </w:r>
      <w:r w:rsidR="00A0072A">
        <w:rPr>
          <w:b/>
        </w:rPr>
        <w:t xml:space="preserve"> - zakup i dostawa mebli wraz z montażem</w:t>
      </w:r>
      <w:bookmarkEnd w:id="0"/>
      <w:r w:rsidR="007060E7">
        <w:t xml:space="preserve"> </w:t>
      </w:r>
      <w:r w:rsidR="00A3462F" w:rsidRPr="000E51A2">
        <w:rPr>
          <w:bCs/>
        </w:rPr>
        <w:t xml:space="preserve">przekazuje następujące informacje: </w:t>
      </w:r>
    </w:p>
    <w:p w14:paraId="4B7EDA9C" w14:textId="77777777" w:rsidR="00D11C8B" w:rsidRPr="007722AC" w:rsidRDefault="00D11C8B" w:rsidP="003268C4">
      <w:pPr>
        <w:jc w:val="both"/>
      </w:pPr>
    </w:p>
    <w:p w14:paraId="5C956ED5" w14:textId="64D1973C" w:rsidR="000E51A2" w:rsidRDefault="00013EA0" w:rsidP="00E12F31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</w:t>
      </w:r>
      <w:r w:rsidR="00A0072A">
        <w:t>64 248,17</w:t>
      </w:r>
      <w:r>
        <w:t xml:space="preserve"> zł </w:t>
      </w:r>
    </w:p>
    <w:p w14:paraId="57A3C8D0" w14:textId="77777777" w:rsidR="007E3920" w:rsidRPr="00E12F31" w:rsidRDefault="007E3920" w:rsidP="00E12F31">
      <w:pPr>
        <w:jc w:val="both"/>
      </w:pPr>
    </w:p>
    <w:p w14:paraId="6BC9CB40" w14:textId="77777777" w:rsidR="00D11C8B" w:rsidRPr="007722AC" w:rsidRDefault="00D11C8B" w:rsidP="006210CA">
      <w:pPr>
        <w:rPr>
          <w:bCs/>
        </w:rPr>
      </w:pPr>
    </w:p>
    <w:p w14:paraId="5C156871" w14:textId="05DA8FB5" w:rsidR="008F0F2D" w:rsidRPr="007E3920" w:rsidRDefault="006210CA" w:rsidP="008F0F2D">
      <w:pPr>
        <w:rPr>
          <w:bCs/>
        </w:rPr>
      </w:pPr>
      <w:r w:rsidRPr="0009064B">
        <w:rPr>
          <w:bCs/>
        </w:rPr>
        <w:t xml:space="preserve">2. </w:t>
      </w:r>
      <w:r w:rsidR="008F1CA7" w:rsidRPr="0009064B">
        <w:rPr>
          <w:bCs/>
        </w:rPr>
        <w:t>Ofert</w:t>
      </w:r>
      <w:r w:rsidR="00A0072A">
        <w:rPr>
          <w:bCs/>
        </w:rPr>
        <w:t xml:space="preserve">y </w:t>
      </w:r>
      <w:r w:rsidR="008F1CA7" w:rsidRPr="0009064B">
        <w:rPr>
          <w:bCs/>
        </w:rPr>
        <w:t>złoży</w:t>
      </w:r>
      <w:r w:rsidR="00A0072A">
        <w:rPr>
          <w:bCs/>
        </w:rPr>
        <w:t>li</w:t>
      </w:r>
      <w:r w:rsidR="008F1CA7" w:rsidRPr="0009064B">
        <w:rPr>
          <w:bCs/>
        </w:rPr>
        <w:t xml:space="preserve"> następujący Wykonaw</w:t>
      </w:r>
      <w:r w:rsidR="008E1A43">
        <w:rPr>
          <w:bCs/>
        </w:rPr>
        <w:t>cy</w:t>
      </w:r>
      <w:r w:rsidR="008F1CA7" w:rsidRPr="0009064B">
        <w:rPr>
          <w:bCs/>
        </w:rPr>
        <w:t>, oferując za wykonanie zamówienia:</w:t>
      </w:r>
    </w:p>
    <w:p w14:paraId="167D7D47" w14:textId="77777777" w:rsidR="007E3920" w:rsidRPr="0009064B" w:rsidRDefault="007E3920" w:rsidP="008F0F2D"/>
    <w:p w14:paraId="2FA3D747" w14:textId="77777777" w:rsidR="008E1A43" w:rsidRPr="00672EFE" w:rsidRDefault="008E1A43" w:rsidP="008E1A43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TRONUS POLSKA, UL. ORDONA 2A, 01-237 WARSZAWA </w:t>
      </w:r>
    </w:p>
    <w:p w14:paraId="3B868A52" w14:textId="77777777" w:rsidR="008E1A43" w:rsidRDefault="008E1A43" w:rsidP="008E1A43">
      <w:pPr>
        <w:jc w:val="both"/>
        <w:rPr>
          <w:b/>
          <w:bCs/>
        </w:rPr>
      </w:pPr>
    </w:p>
    <w:p w14:paraId="3375493A" w14:textId="3B163325" w:rsidR="008E1A43" w:rsidRPr="00A0072A" w:rsidRDefault="008E1A43" w:rsidP="008E1A43">
      <w:pPr>
        <w:spacing w:line="276" w:lineRule="auto"/>
      </w:pPr>
      <w:r w:rsidRPr="00A0072A">
        <w:t xml:space="preserve">- cena netto: </w:t>
      </w:r>
      <w:r>
        <w:t>64 480,00</w:t>
      </w:r>
      <w:r w:rsidRPr="00A0072A">
        <w:t xml:space="preserve"> zł</w:t>
      </w:r>
    </w:p>
    <w:p w14:paraId="3586FCF4" w14:textId="28A27B97" w:rsidR="008E1A43" w:rsidRPr="00A0072A" w:rsidRDefault="008E1A43" w:rsidP="008E1A43">
      <w:pPr>
        <w:spacing w:line="276" w:lineRule="auto"/>
      </w:pPr>
      <w:r w:rsidRPr="00A0072A">
        <w:t xml:space="preserve">- cena brutto: </w:t>
      </w:r>
      <w:r>
        <w:t xml:space="preserve">79 310,40 </w:t>
      </w:r>
      <w:r w:rsidRPr="00A0072A">
        <w:t>zł</w:t>
      </w:r>
    </w:p>
    <w:p w14:paraId="16A2F00A" w14:textId="77777777" w:rsidR="008E1A43" w:rsidRPr="00A0072A" w:rsidRDefault="008E1A43" w:rsidP="008E1A43">
      <w:pPr>
        <w:jc w:val="both"/>
      </w:pPr>
      <w:r w:rsidRPr="00A0072A">
        <w:t xml:space="preserve">Termin wykonania zamówienia: do 50 dni od podpisania umowy </w:t>
      </w:r>
    </w:p>
    <w:p w14:paraId="03DF697B" w14:textId="77777777" w:rsidR="008E1A43" w:rsidRPr="00A0072A" w:rsidRDefault="008E1A43" w:rsidP="008E1A43">
      <w:r w:rsidRPr="00A0072A">
        <w:t>Okres gwarancji – 24 miesiące</w:t>
      </w:r>
    </w:p>
    <w:p w14:paraId="2CDE4FDA" w14:textId="77777777" w:rsidR="008E1A43" w:rsidRPr="00A0072A" w:rsidRDefault="008E1A43" w:rsidP="008E1A43">
      <w:pPr>
        <w:rPr>
          <w:color w:val="00B0F0"/>
        </w:rPr>
      </w:pPr>
      <w:r w:rsidRPr="00A0072A">
        <w:t>Okres rękojmi – 24 miesiące</w:t>
      </w:r>
    </w:p>
    <w:p w14:paraId="063A0F4F" w14:textId="673BD9AB" w:rsidR="008E1A43" w:rsidRDefault="008E1A43" w:rsidP="008E1A43">
      <w:pPr>
        <w:spacing w:after="60"/>
        <w:jc w:val="both"/>
      </w:pPr>
      <w:r w:rsidRPr="00A0072A">
        <w:t xml:space="preserve">Płatność faktury: </w:t>
      </w:r>
      <w:r>
        <w:t xml:space="preserve">30 dni </w:t>
      </w:r>
    </w:p>
    <w:p w14:paraId="1E201030" w14:textId="77777777" w:rsidR="008E1A43" w:rsidRPr="008E1A43" w:rsidRDefault="008E1A43" w:rsidP="008E1A43">
      <w:pPr>
        <w:spacing w:after="60"/>
        <w:jc w:val="both"/>
      </w:pPr>
    </w:p>
    <w:p w14:paraId="53C053F2" w14:textId="0CD298BC" w:rsidR="00A0072A" w:rsidRPr="00672EFE" w:rsidRDefault="00A0072A" w:rsidP="008E1A43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„DRZEWIARZ – BIS” SP. Z O.O., UL. KARDYNAŁA WYSZYŃSKIEGO 46A, 87-600 LIPNO </w:t>
      </w:r>
    </w:p>
    <w:p w14:paraId="7265B592" w14:textId="42F3949B" w:rsidR="00A0072A" w:rsidRDefault="00A0072A" w:rsidP="00A0072A">
      <w:pPr>
        <w:jc w:val="both"/>
        <w:rPr>
          <w:b/>
          <w:bCs/>
        </w:rPr>
      </w:pPr>
    </w:p>
    <w:p w14:paraId="7C8F9FD9" w14:textId="0C6F3732" w:rsidR="00A0072A" w:rsidRPr="00A0072A" w:rsidRDefault="00A0072A" w:rsidP="00A0072A">
      <w:pPr>
        <w:spacing w:line="276" w:lineRule="auto"/>
      </w:pPr>
      <w:r w:rsidRPr="00A0072A">
        <w:t xml:space="preserve">- cena netto: </w:t>
      </w:r>
      <w:r w:rsidR="008E1A43">
        <w:t>46 435,00</w:t>
      </w:r>
      <w:r w:rsidRPr="00A0072A">
        <w:t xml:space="preserve"> zł</w:t>
      </w:r>
    </w:p>
    <w:p w14:paraId="73F7E9B6" w14:textId="628ABBDB" w:rsidR="00A0072A" w:rsidRPr="00A0072A" w:rsidRDefault="00A0072A" w:rsidP="00A0072A">
      <w:pPr>
        <w:spacing w:line="276" w:lineRule="auto"/>
      </w:pPr>
      <w:r w:rsidRPr="00A0072A">
        <w:t xml:space="preserve">- cena brutto: </w:t>
      </w:r>
      <w:r w:rsidR="008E1A43">
        <w:t>57 </w:t>
      </w:r>
      <w:r w:rsidR="00C70C7C">
        <w:t>1</w:t>
      </w:r>
      <w:r w:rsidR="008E1A43">
        <w:t>15,05</w:t>
      </w:r>
      <w:r w:rsidRPr="00A0072A">
        <w:t xml:space="preserve"> zł</w:t>
      </w:r>
    </w:p>
    <w:p w14:paraId="63BB1478" w14:textId="27A4AFC5" w:rsidR="00A0072A" w:rsidRPr="00A0072A" w:rsidRDefault="00A0072A" w:rsidP="00A0072A">
      <w:pPr>
        <w:jc w:val="both"/>
      </w:pPr>
      <w:r w:rsidRPr="00A0072A">
        <w:t xml:space="preserve">Termin wykonania zamówienia: do 50 dni od podpisania umowy </w:t>
      </w:r>
    </w:p>
    <w:p w14:paraId="1B0D3875" w14:textId="77777777" w:rsidR="00A0072A" w:rsidRPr="00A0072A" w:rsidRDefault="00A0072A" w:rsidP="00A0072A">
      <w:r w:rsidRPr="00A0072A">
        <w:t>Okres gwarancji – 24 miesiące</w:t>
      </w:r>
    </w:p>
    <w:p w14:paraId="653B9374" w14:textId="77777777" w:rsidR="00A0072A" w:rsidRPr="00A0072A" w:rsidRDefault="00A0072A" w:rsidP="00A0072A">
      <w:pPr>
        <w:rPr>
          <w:color w:val="00B0F0"/>
        </w:rPr>
      </w:pPr>
      <w:r w:rsidRPr="00A0072A">
        <w:t>Okres rękojmi – 24 miesiące</w:t>
      </w:r>
    </w:p>
    <w:p w14:paraId="3994B6C3" w14:textId="3393EE25" w:rsidR="00A0072A" w:rsidRDefault="00A0072A" w:rsidP="00A0072A">
      <w:pPr>
        <w:spacing w:after="60"/>
        <w:jc w:val="both"/>
      </w:pPr>
      <w:r w:rsidRPr="00A0072A">
        <w:t xml:space="preserve">Płatność faktury: </w:t>
      </w:r>
      <w:r w:rsidR="008E1A43">
        <w:t xml:space="preserve">30 dni </w:t>
      </w:r>
    </w:p>
    <w:p w14:paraId="4D23E372" w14:textId="77777777" w:rsidR="00DB47E4" w:rsidRDefault="00DB47E4" w:rsidP="00A0072A">
      <w:pPr>
        <w:spacing w:after="60"/>
        <w:jc w:val="both"/>
      </w:pPr>
    </w:p>
    <w:p w14:paraId="640FBB75" w14:textId="77777777" w:rsidR="00DB47E4" w:rsidRDefault="00DB47E4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NOWA SZKOŁA SP. Z O.O., UL. POW 25, 90-248 ŁÓDŹ</w:t>
      </w:r>
    </w:p>
    <w:p w14:paraId="4A975D42" w14:textId="77777777" w:rsidR="00DB47E4" w:rsidRDefault="00DB47E4" w:rsidP="00DB47E4">
      <w:pPr>
        <w:jc w:val="both"/>
      </w:pPr>
    </w:p>
    <w:p w14:paraId="2BE17A14" w14:textId="77777777" w:rsidR="00DB47E4" w:rsidRPr="00672EFE" w:rsidRDefault="00DB47E4" w:rsidP="00DB47E4">
      <w:pPr>
        <w:jc w:val="both"/>
      </w:pPr>
      <w:r w:rsidRPr="00672EFE">
        <w:t xml:space="preserve">- cena netto: </w:t>
      </w:r>
      <w:r>
        <w:t>45 598,37</w:t>
      </w:r>
      <w:r w:rsidRPr="00672EFE">
        <w:t xml:space="preserve"> zł</w:t>
      </w:r>
    </w:p>
    <w:p w14:paraId="04152796" w14:textId="77777777" w:rsidR="00DB47E4" w:rsidRPr="00672EFE" w:rsidRDefault="00DB47E4" w:rsidP="00DB47E4">
      <w:pPr>
        <w:jc w:val="both"/>
      </w:pPr>
      <w:r w:rsidRPr="00672EFE">
        <w:t xml:space="preserve">- cena brutto: </w:t>
      </w:r>
      <w:r>
        <w:t>56 086,00</w:t>
      </w:r>
      <w:r w:rsidRPr="00672EFE">
        <w:t xml:space="preserve"> zł</w:t>
      </w:r>
    </w:p>
    <w:p w14:paraId="3A9C628F" w14:textId="77777777" w:rsidR="00DB47E4" w:rsidRPr="00672EFE" w:rsidRDefault="00DB47E4" w:rsidP="00DB47E4">
      <w:pPr>
        <w:jc w:val="both"/>
      </w:pPr>
      <w:r w:rsidRPr="00672EFE">
        <w:t xml:space="preserve">Termin wykonania zamówienia: do 50 dni od podpisania umowy </w:t>
      </w:r>
    </w:p>
    <w:p w14:paraId="1C7DE337" w14:textId="77777777" w:rsidR="00DB47E4" w:rsidRPr="00672EFE" w:rsidRDefault="00DB47E4" w:rsidP="00DB47E4">
      <w:pPr>
        <w:jc w:val="both"/>
      </w:pPr>
      <w:r w:rsidRPr="00672EFE">
        <w:t>Okres gwarancji – 24 miesiące</w:t>
      </w:r>
    </w:p>
    <w:p w14:paraId="24827199" w14:textId="77777777" w:rsidR="00DB47E4" w:rsidRPr="00672EFE" w:rsidRDefault="00DB47E4" w:rsidP="00DB47E4">
      <w:pPr>
        <w:jc w:val="both"/>
      </w:pPr>
      <w:r w:rsidRPr="00672EFE">
        <w:t>Okres rękojmi – 24 miesiące</w:t>
      </w:r>
    </w:p>
    <w:p w14:paraId="3B4CD266" w14:textId="77777777" w:rsidR="00DB47E4" w:rsidRDefault="00DB47E4" w:rsidP="00DB47E4">
      <w:pPr>
        <w:jc w:val="both"/>
      </w:pPr>
      <w:r w:rsidRPr="00672EFE">
        <w:t>Płatność faktury:</w:t>
      </w:r>
      <w:r>
        <w:t xml:space="preserve"> 14 dni</w:t>
      </w:r>
    </w:p>
    <w:p w14:paraId="29C66B16" w14:textId="3C070103" w:rsidR="00DB47E4" w:rsidRDefault="00DB47E4" w:rsidP="00A0072A">
      <w:pPr>
        <w:spacing w:after="60"/>
        <w:jc w:val="both"/>
      </w:pPr>
    </w:p>
    <w:p w14:paraId="73BE97A5" w14:textId="77777777" w:rsidR="00DB47E4" w:rsidRDefault="00DB47E4" w:rsidP="00A0072A">
      <w:pPr>
        <w:spacing w:after="60"/>
        <w:jc w:val="both"/>
      </w:pPr>
    </w:p>
    <w:p w14:paraId="1598CDCF" w14:textId="77777777" w:rsidR="00A0072A" w:rsidRPr="00A0072A" w:rsidRDefault="00A0072A" w:rsidP="00A0072A">
      <w:pPr>
        <w:jc w:val="both"/>
        <w:rPr>
          <w:b/>
          <w:bCs/>
        </w:rPr>
      </w:pPr>
    </w:p>
    <w:p w14:paraId="05CA459C" w14:textId="74D97CBB" w:rsidR="00A0072A" w:rsidRDefault="008E1A43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bookmarkStart w:id="1" w:name="_Hlk42154820"/>
      <w:r>
        <w:rPr>
          <w:b/>
          <w:bCs/>
        </w:rPr>
        <w:lastRenderedPageBreak/>
        <w:t>MABIT STUDIO REALIZACJI REKLAMOWYCH WALDEMAR POLCYN, UL. GÓRKI 18/3,</w:t>
      </w:r>
      <w:r w:rsidR="00DB47E4">
        <w:rPr>
          <w:b/>
          <w:bCs/>
        </w:rPr>
        <w:t xml:space="preserve"> </w:t>
      </w:r>
      <w:r>
        <w:rPr>
          <w:b/>
          <w:bCs/>
        </w:rPr>
        <w:t xml:space="preserve">60-204 POZNAŃ </w:t>
      </w:r>
    </w:p>
    <w:p w14:paraId="3B12F5F2" w14:textId="77777777" w:rsidR="008E1A43" w:rsidRPr="008E1A43" w:rsidRDefault="008E1A43" w:rsidP="008E1A43">
      <w:pPr>
        <w:pStyle w:val="Akapitzlist"/>
        <w:jc w:val="both"/>
        <w:rPr>
          <w:b/>
          <w:bCs/>
        </w:rPr>
      </w:pPr>
    </w:p>
    <w:p w14:paraId="3BDD1830" w14:textId="30A14AB5" w:rsidR="00A0072A" w:rsidRPr="00A0072A" w:rsidRDefault="00A0072A" w:rsidP="00A0072A">
      <w:pPr>
        <w:spacing w:line="276" w:lineRule="auto"/>
      </w:pPr>
      <w:bookmarkStart w:id="2" w:name="_Hlk42148161"/>
      <w:r w:rsidRPr="00A0072A">
        <w:t xml:space="preserve">- cena netto: </w:t>
      </w:r>
      <w:r w:rsidR="008E1A43">
        <w:t>65 720,00</w:t>
      </w:r>
      <w:r w:rsidRPr="00A0072A">
        <w:t xml:space="preserve"> zł</w:t>
      </w:r>
    </w:p>
    <w:p w14:paraId="2BF5AADA" w14:textId="3A4104E2" w:rsidR="00A0072A" w:rsidRPr="00A0072A" w:rsidRDefault="00A0072A" w:rsidP="00A0072A">
      <w:pPr>
        <w:spacing w:line="276" w:lineRule="auto"/>
      </w:pPr>
      <w:r w:rsidRPr="00A0072A">
        <w:t xml:space="preserve">- cena brutto: </w:t>
      </w:r>
      <w:r w:rsidR="008E1A43">
        <w:t>80 835,60</w:t>
      </w:r>
      <w:r w:rsidRPr="00A0072A">
        <w:t xml:space="preserve"> zł</w:t>
      </w:r>
    </w:p>
    <w:p w14:paraId="0AA836A1" w14:textId="77777777" w:rsidR="00A0072A" w:rsidRPr="00A0072A" w:rsidRDefault="00A0072A" w:rsidP="00A0072A">
      <w:pPr>
        <w:jc w:val="both"/>
      </w:pPr>
      <w:r w:rsidRPr="00A0072A">
        <w:t xml:space="preserve">Termin wykonania zamówienia: do 50 dni od podpisania umowy </w:t>
      </w:r>
    </w:p>
    <w:p w14:paraId="72447243" w14:textId="77777777" w:rsidR="00A0072A" w:rsidRPr="00A0072A" w:rsidRDefault="00A0072A" w:rsidP="00A0072A">
      <w:r w:rsidRPr="00A0072A">
        <w:t>Okres gwarancji – 24 miesiące</w:t>
      </w:r>
    </w:p>
    <w:p w14:paraId="46E061E3" w14:textId="77777777" w:rsidR="00A0072A" w:rsidRPr="00A0072A" w:rsidRDefault="00A0072A" w:rsidP="00A0072A">
      <w:pPr>
        <w:rPr>
          <w:color w:val="00B0F0"/>
        </w:rPr>
      </w:pPr>
      <w:r w:rsidRPr="00A0072A">
        <w:t>Okres rękojmi – 24 miesiące</w:t>
      </w:r>
    </w:p>
    <w:p w14:paraId="29180A86" w14:textId="5C953C1E" w:rsidR="00A0072A" w:rsidRDefault="00A0072A" w:rsidP="00A0072A">
      <w:pPr>
        <w:spacing w:after="60"/>
        <w:jc w:val="both"/>
      </w:pPr>
      <w:r w:rsidRPr="00A0072A">
        <w:t xml:space="preserve">Płatność faktury: </w:t>
      </w:r>
      <w:r w:rsidR="008E1A43">
        <w:t>30 dni</w:t>
      </w:r>
    </w:p>
    <w:bookmarkEnd w:id="1"/>
    <w:bookmarkEnd w:id="2"/>
    <w:p w14:paraId="0793B108" w14:textId="77777777" w:rsidR="007E3920" w:rsidRPr="00672EFE" w:rsidRDefault="007E3920" w:rsidP="00672EFE">
      <w:pPr>
        <w:jc w:val="both"/>
        <w:rPr>
          <w:b/>
          <w:bCs/>
        </w:rPr>
      </w:pPr>
    </w:p>
    <w:p w14:paraId="5C5228EB" w14:textId="0731377B" w:rsidR="00A0072A" w:rsidRDefault="00672EFE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MOJE BAMBINO SP. Z O.O</w:t>
      </w:r>
      <w:r w:rsidR="00C70C7C">
        <w:rPr>
          <w:b/>
          <w:bCs/>
        </w:rPr>
        <w:t>. SP.K.</w:t>
      </w:r>
      <w:r>
        <w:rPr>
          <w:b/>
          <w:bCs/>
        </w:rPr>
        <w:t xml:space="preserve">, UL. GRANICZNA 46, 93-428 ŁÓDŹ </w:t>
      </w:r>
    </w:p>
    <w:p w14:paraId="69097BEB" w14:textId="77777777" w:rsidR="00672EFE" w:rsidRDefault="00672EFE" w:rsidP="00672EFE">
      <w:pPr>
        <w:jc w:val="both"/>
        <w:rPr>
          <w:b/>
          <w:bCs/>
        </w:rPr>
      </w:pPr>
    </w:p>
    <w:p w14:paraId="41CF1895" w14:textId="1E81EFD2" w:rsidR="00672EFE" w:rsidRPr="00672EFE" w:rsidRDefault="00672EFE" w:rsidP="00672EFE">
      <w:pPr>
        <w:jc w:val="both"/>
      </w:pPr>
      <w:r w:rsidRPr="00672EFE">
        <w:t xml:space="preserve">- cena netto: </w:t>
      </w:r>
      <w:r w:rsidR="008E1A43">
        <w:t>46 200,00</w:t>
      </w:r>
      <w:r w:rsidRPr="00672EFE">
        <w:t xml:space="preserve"> zł</w:t>
      </w:r>
    </w:p>
    <w:p w14:paraId="40EEE538" w14:textId="32C49395" w:rsidR="00672EFE" w:rsidRPr="00672EFE" w:rsidRDefault="00672EFE" w:rsidP="00672EFE">
      <w:pPr>
        <w:jc w:val="both"/>
      </w:pPr>
      <w:r w:rsidRPr="00672EFE">
        <w:t xml:space="preserve">- cena brutto: </w:t>
      </w:r>
      <w:r w:rsidR="008E1A43">
        <w:t>56 826,00</w:t>
      </w:r>
      <w:r w:rsidRPr="00672EFE">
        <w:t xml:space="preserve"> zł</w:t>
      </w:r>
    </w:p>
    <w:p w14:paraId="27DC6E10" w14:textId="77777777" w:rsidR="00672EFE" w:rsidRPr="00672EFE" w:rsidRDefault="00672EFE" w:rsidP="00672EFE">
      <w:pPr>
        <w:jc w:val="both"/>
      </w:pPr>
      <w:r w:rsidRPr="00672EFE">
        <w:t xml:space="preserve">Termin wykonania zamówienia: do 50 dni od podpisania umowy </w:t>
      </w:r>
    </w:p>
    <w:p w14:paraId="4E7711AF" w14:textId="77777777" w:rsidR="00672EFE" w:rsidRPr="00672EFE" w:rsidRDefault="00672EFE" w:rsidP="00672EFE">
      <w:pPr>
        <w:jc w:val="both"/>
      </w:pPr>
      <w:r w:rsidRPr="00672EFE">
        <w:t>Okres gwarancji – 24 miesiące</w:t>
      </w:r>
    </w:p>
    <w:p w14:paraId="48EE576A" w14:textId="77777777" w:rsidR="00672EFE" w:rsidRPr="00672EFE" w:rsidRDefault="00672EFE" w:rsidP="00672EFE">
      <w:pPr>
        <w:jc w:val="both"/>
      </w:pPr>
      <w:r w:rsidRPr="00672EFE">
        <w:t>Okres rękojmi – 24 miesiące</w:t>
      </w:r>
    </w:p>
    <w:p w14:paraId="3F5A97B7" w14:textId="603AF388" w:rsidR="00672EFE" w:rsidRDefault="00672EFE" w:rsidP="00672EFE">
      <w:pPr>
        <w:jc w:val="both"/>
      </w:pPr>
      <w:r w:rsidRPr="00672EFE">
        <w:t>Płatność faktury:</w:t>
      </w:r>
      <w:r w:rsidR="008E1A43">
        <w:t xml:space="preserve"> 30 dni </w:t>
      </w:r>
    </w:p>
    <w:p w14:paraId="4E716362" w14:textId="77777777" w:rsidR="00672EFE" w:rsidRPr="00672EFE" w:rsidRDefault="00672EFE" w:rsidP="00672EFE">
      <w:pPr>
        <w:jc w:val="both"/>
        <w:rPr>
          <w:b/>
          <w:bCs/>
        </w:rPr>
      </w:pPr>
    </w:p>
    <w:p w14:paraId="4166937C" w14:textId="593E4C3A" w:rsidR="007E3920" w:rsidRDefault="007E3920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CONDIX EXPO MATEUSZ KOTERAS, UL. POZNAŃSKA 56, 62-090 MROWINO</w:t>
      </w:r>
    </w:p>
    <w:p w14:paraId="45FF34FF" w14:textId="17A821FC" w:rsidR="007E3920" w:rsidRDefault="007E3920" w:rsidP="007E3920">
      <w:pPr>
        <w:jc w:val="both"/>
        <w:rPr>
          <w:b/>
          <w:bCs/>
        </w:rPr>
      </w:pPr>
    </w:p>
    <w:p w14:paraId="5023510B" w14:textId="1EAD6DBE" w:rsidR="007E3920" w:rsidRPr="00672EFE" w:rsidRDefault="007E3920" w:rsidP="007E3920">
      <w:pPr>
        <w:jc w:val="both"/>
      </w:pPr>
      <w:bookmarkStart w:id="3" w:name="_Hlk42155666"/>
      <w:r w:rsidRPr="00672EFE">
        <w:t xml:space="preserve">- cena netto: </w:t>
      </w:r>
      <w:r>
        <w:t>63 605,11</w:t>
      </w:r>
      <w:r w:rsidRPr="00672EFE">
        <w:t xml:space="preserve"> zł</w:t>
      </w:r>
    </w:p>
    <w:p w14:paraId="75E8FD64" w14:textId="0754F58C" w:rsidR="007E3920" w:rsidRPr="00672EFE" w:rsidRDefault="007E3920" w:rsidP="007E3920">
      <w:pPr>
        <w:jc w:val="both"/>
      </w:pPr>
      <w:r w:rsidRPr="00672EFE">
        <w:t xml:space="preserve">- cena brutto: </w:t>
      </w:r>
      <w:r>
        <w:t>78 234,28</w:t>
      </w:r>
      <w:r w:rsidRPr="00672EFE">
        <w:t xml:space="preserve"> zł</w:t>
      </w:r>
    </w:p>
    <w:p w14:paraId="064DE2D6" w14:textId="77777777" w:rsidR="007E3920" w:rsidRPr="00672EFE" w:rsidRDefault="007E3920" w:rsidP="007E3920">
      <w:pPr>
        <w:jc w:val="both"/>
      </w:pPr>
      <w:r w:rsidRPr="00672EFE">
        <w:t xml:space="preserve">Termin wykonania zamówienia: do 50 dni od podpisania umowy </w:t>
      </w:r>
    </w:p>
    <w:p w14:paraId="7503E8CE" w14:textId="77777777" w:rsidR="007E3920" w:rsidRPr="00672EFE" w:rsidRDefault="007E3920" w:rsidP="007E3920">
      <w:pPr>
        <w:jc w:val="both"/>
      </w:pPr>
      <w:r w:rsidRPr="00672EFE">
        <w:t>Okres gwarancji – 24 miesiące</w:t>
      </w:r>
    </w:p>
    <w:p w14:paraId="32072877" w14:textId="77777777" w:rsidR="007E3920" w:rsidRPr="00672EFE" w:rsidRDefault="007E3920" w:rsidP="007E3920">
      <w:pPr>
        <w:jc w:val="both"/>
      </w:pPr>
      <w:r w:rsidRPr="00672EFE">
        <w:t>Okres rękojmi – 24 miesiące</w:t>
      </w:r>
    </w:p>
    <w:p w14:paraId="57A819FF" w14:textId="6FCF1177" w:rsidR="007E3920" w:rsidRDefault="007E3920" w:rsidP="007E3920">
      <w:pPr>
        <w:jc w:val="both"/>
      </w:pPr>
      <w:r w:rsidRPr="00672EFE">
        <w:t>Płatność faktury:</w:t>
      </w:r>
      <w:r>
        <w:t xml:space="preserve"> 30 dni </w:t>
      </w:r>
    </w:p>
    <w:bookmarkEnd w:id="3"/>
    <w:p w14:paraId="282C8CD3" w14:textId="77777777" w:rsidR="007E3920" w:rsidRPr="007E3920" w:rsidRDefault="007E3920" w:rsidP="007E3920">
      <w:pPr>
        <w:jc w:val="both"/>
        <w:rPr>
          <w:b/>
          <w:bCs/>
        </w:rPr>
      </w:pPr>
    </w:p>
    <w:p w14:paraId="03CE221A" w14:textId="77777777" w:rsidR="007E3920" w:rsidRDefault="007E3920" w:rsidP="007E3920">
      <w:pPr>
        <w:jc w:val="both"/>
        <w:rPr>
          <w:b/>
          <w:bCs/>
        </w:rPr>
      </w:pPr>
    </w:p>
    <w:p w14:paraId="3C54AF16" w14:textId="66079288" w:rsidR="008F0F2D" w:rsidRPr="0009064B" w:rsidRDefault="007E3920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GRUPA A&amp;E SP. Z O.O., UL. SIELSKA 17A, 60-129 POZNAŃ </w:t>
      </w:r>
    </w:p>
    <w:p w14:paraId="17CDB862" w14:textId="77777777" w:rsidR="008F0F2D" w:rsidRPr="0009064B" w:rsidRDefault="008F0F2D" w:rsidP="008F0F2D"/>
    <w:p w14:paraId="2278AA26" w14:textId="3E7D9D5D" w:rsidR="008E1A43" w:rsidRPr="00672EFE" w:rsidRDefault="008E1A43" w:rsidP="008E1A43">
      <w:pPr>
        <w:jc w:val="both"/>
      </w:pPr>
      <w:bookmarkStart w:id="4" w:name="_Hlk38355986"/>
      <w:r w:rsidRPr="00672EFE">
        <w:t xml:space="preserve">- cena netto: </w:t>
      </w:r>
      <w:r w:rsidR="007E3920">
        <w:t>44 082,76</w:t>
      </w:r>
      <w:r w:rsidRPr="00672EFE">
        <w:t xml:space="preserve"> zł</w:t>
      </w:r>
    </w:p>
    <w:p w14:paraId="0A243931" w14:textId="414A6AAD" w:rsidR="008E1A43" w:rsidRPr="00672EFE" w:rsidRDefault="008E1A43" w:rsidP="008E1A43">
      <w:pPr>
        <w:jc w:val="both"/>
      </w:pPr>
      <w:r w:rsidRPr="00672EFE">
        <w:t xml:space="preserve">- cena brutto: </w:t>
      </w:r>
      <w:r w:rsidR="007E3920">
        <w:t>54 221,80</w:t>
      </w:r>
      <w:r w:rsidRPr="00672EFE">
        <w:t xml:space="preserve"> zł</w:t>
      </w:r>
    </w:p>
    <w:p w14:paraId="2AB2C7EC" w14:textId="77777777" w:rsidR="008E1A43" w:rsidRPr="00672EFE" w:rsidRDefault="008E1A43" w:rsidP="008E1A43">
      <w:pPr>
        <w:jc w:val="both"/>
      </w:pPr>
      <w:r w:rsidRPr="00672EFE">
        <w:t xml:space="preserve">Termin wykonania zamówienia: do 50 dni od podpisania umowy </w:t>
      </w:r>
    </w:p>
    <w:p w14:paraId="27AC6846" w14:textId="77777777" w:rsidR="008E1A43" w:rsidRPr="00672EFE" w:rsidRDefault="008E1A43" w:rsidP="008E1A43">
      <w:pPr>
        <w:jc w:val="both"/>
      </w:pPr>
      <w:r w:rsidRPr="00672EFE">
        <w:t>Okres gwarancji – 24 miesiące</w:t>
      </w:r>
    </w:p>
    <w:p w14:paraId="1C292078" w14:textId="77777777" w:rsidR="008E1A43" w:rsidRPr="00672EFE" w:rsidRDefault="008E1A43" w:rsidP="008E1A43">
      <w:pPr>
        <w:jc w:val="both"/>
      </w:pPr>
      <w:r w:rsidRPr="00672EFE">
        <w:t>Okres rękojmi – 24 miesiące</w:t>
      </w:r>
    </w:p>
    <w:p w14:paraId="70CF69AB" w14:textId="2FF03D87" w:rsidR="008E1A43" w:rsidRDefault="008E1A43" w:rsidP="008E1A43">
      <w:pPr>
        <w:jc w:val="both"/>
      </w:pPr>
      <w:r w:rsidRPr="00672EFE">
        <w:t>Płatność faktury:</w:t>
      </w:r>
      <w:r>
        <w:t xml:space="preserve"> 30 dni </w:t>
      </w:r>
    </w:p>
    <w:p w14:paraId="2E752D53" w14:textId="77777777" w:rsidR="007E3920" w:rsidRPr="00672EFE" w:rsidRDefault="007E3920" w:rsidP="008E1A43">
      <w:pPr>
        <w:jc w:val="both"/>
      </w:pPr>
    </w:p>
    <w:p w14:paraId="2BE5D2BB" w14:textId="31D38EDF" w:rsidR="007060E7" w:rsidRDefault="007060E7" w:rsidP="008F0F2D">
      <w:pPr>
        <w:jc w:val="both"/>
      </w:pPr>
    </w:p>
    <w:p w14:paraId="1C1CC19A" w14:textId="77777777" w:rsidR="007E3920" w:rsidRDefault="007E3920" w:rsidP="008F0F2D">
      <w:pPr>
        <w:jc w:val="both"/>
      </w:pPr>
    </w:p>
    <w:p w14:paraId="3377A697" w14:textId="77777777" w:rsidR="007060E7" w:rsidRDefault="007060E7" w:rsidP="008F0F2D">
      <w:pPr>
        <w:jc w:val="both"/>
      </w:pPr>
    </w:p>
    <w:p w14:paraId="173AEB57" w14:textId="006C73DE" w:rsidR="00B85BDB" w:rsidRDefault="00B85BDB" w:rsidP="00B85BDB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14:paraId="4A6325BF" w14:textId="77777777" w:rsidR="00B85BDB" w:rsidRDefault="00B85BDB" w:rsidP="00B85BD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14:paraId="58ABF29E" w14:textId="77777777" w:rsidR="00B85BDB" w:rsidRDefault="00B85BDB" w:rsidP="00B85BDB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14:paraId="4F987506" w14:textId="77777777" w:rsidR="007060E7" w:rsidRDefault="007060E7" w:rsidP="008F0F2D">
      <w:pPr>
        <w:jc w:val="both"/>
      </w:pPr>
    </w:p>
    <w:p w14:paraId="504B1DE1" w14:textId="77777777" w:rsidR="007060E7" w:rsidRDefault="007060E7" w:rsidP="008F0F2D">
      <w:pPr>
        <w:jc w:val="both"/>
      </w:pPr>
    </w:p>
    <w:p w14:paraId="05A62093" w14:textId="77777777" w:rsidR="007060E7" w:rsidRDefault="007060E7" w:rsidP="008F0F2D">
      <w:pPr>
        <w:jc w:val="both"/>
      </w:pPr>
    </w:p>
    <w:p w14:paraId="10ED98A4" w14:textId="77777777" w:rsidR="007060E7" w:rsidRDefault="007060E7" w:rsidP="008F0F2D">
      <w:pPr>
        <w:jc w:val="both"/>
      </w:pPr>
    </w:p>
    <w:bookmarkEnd w:id="4"/>
    <w:p w14:paraId="714195AD" w14:textId="77777777"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4A67" w14:textId="77777777" w:rsidR="00E778B9" w:rsidRDefault="00E778B9">
      <w:r>
        <w:separator/>
      </w:r>
    </w:p>
  </w:endnote>
  <w:endnote w:type="continuationSeparator" w:id="0">
    <w:p w14:paraId="047B22FE" w14:textId="77777777" w:rsidR="00E778B9" w:rsidRDefault="00E7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1229" w14:textId="77777777"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14:paraId="607369F0" w14:textId="77777777" w:rsidR="000E51A2" w:rsidRDefault="000E51A2" w:rsidP="000E51A2">
    <w:pPr>
      <w:pStyle w:val="Stopka"/>
      <w:jc w:val="center"/>
    </w:pPr>
  </w:p>
  <w:p w14:paraId="46B3FB1F" w14:textId="511123D5"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Radosny Maluch</w:t>
    </w:r>
    <w:r w:rsidR="0009064B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- pierwszy żłobek w Krobi</w:t>
    </w:r>
    <w:r w:rsidRPr="00110FEE">
      <w:rPr>
        <w:sz w:val="18"/>
        <w:szCs w:val="18"/>
      </w:rPr>
      <w:t xml:space="preserve"> - RPWP.06.04.01-30-0076/19</w:t>
    </w:r>
  </w:p>
  <w:p w14:paraId="01B5B36D" w14:textId="77777777"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512F" w14:textId="77777777" w:rsidR="00E778B9" w:rsidRDefault="00E778B9">
      <w:r>
        <w:separator/>
      </w:r>
    </w:p>
  </w:footnote>
  <w:footnote w:type="continuationSeparator" w:id="0">
    <w:p w14:paraId="5911E0C0" w14:textId="77777777" w:rsidR="00E778B9" w:rsidRDefault="00E7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D545" w14:textId="77777777"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70564781" wp14:editId="39021B6C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F7B"/>
    <w:multiLevelType w:val="hybridMultilevel"/>
    <w:tmpl w:val="0846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521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65665"/>
    <w:rsid w:val="0007411C"/>
    <w:rsid w:val="00087C17"/>
    <w:rsid w:val="0009064B"/>
    <w:rsid w:val="00092842"/>
    <w:rsid w:val="00093302"/>
    <w:rsid w:val="00097DC6"/>
    <w:rsid w:val="000A52DD"/>
    <w:rsid w:val="000A61BF"/>
    <w:rsid w:val="000B20C8"/>
    <w:rsid w:val="000C666C"/>
    <w:rsid w:val="000D195C"/>
    <w:rsid w:val="000D26BE"/>
    <w:rsid w:val="000E3955"/>
    <w:rsid w:val="000E51A2"/>
    <w:rsid w:val="000F5E82"/>
    <w:rsid w:val="001304F0"/>
    <w:rsid w:val="0013460B"/>
    <w:rsid w:val="00146D41"/>
    <w:rsid w:val="0015269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52CCF"/>
    <w:rsid w:val="002601DE"/>
    <w:rsid w:val="00264280"/>
    <w:rsid w:val="00266269"/>
    <w:rsid w:val="002823AC"/>
    <w:rsid w:val="002832FC"/>
    <w:rsid w:val="00284B59"/>
    <w:rsid w:val="00294A9F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86F93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33B50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5E3AD3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2EFE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1FE8"/>
    <w:rsid w:val="006E2C63"/>
    <w:rsid w:val="006E5995"/>
    <w:rsid w:val="006F584D"/>
    <w:rsid w:val="006F5FC3"/>
    <w:rsid w:val="006F72AE"/>
    <w:rsid w:val="00705F8D"/>
    <w:rsid w:val="007060E7"/>
    <w:rsid w:val="0071085F"/>
    <w:rsid w:val="00715461"/>
    <w:rsid w:val="0075316D"/>
    <w:rsid w:val="007716D3"/>
    <w:rsid w:val="0077203D"/>
    <w:rsid w:val="007722AC"/>
    <w:rsid w:val="00780C39"/>
    <w:rsid w:val="0079375E"/>
    <w:rsid w:val="007A33C9"/>
    <w:rsid w:val="007A4F4D"/>
    <w:rsid w:val="007B6DC2"/>
    <w:rsid w:val="007C401E"/>
    <w:rsid w:val="007C59E7"/>
    <w:rsid w:val="007D0859"/>
    <w:rsid w:val="007E3542"/>
    <w:rsid w:val="007E3920"/>
    <w:rsid w:val="007E4764"/>
    <w:rsid w:val="007F737E"/>
    <w:rsid w:val="008002D2"/>
    <w:rsid w:val="00802AC6"/>
    <w:rsid w:val="0080312B"/>
    <w:rsid w:val="00811C85"/>
    <w:rsid w:val="00820ECB"/>
    <w:rsid w:val="00826147"/>
    <w:rsid w:val="00831379"/>
    <w:rsid w:val="0083410B"/>
    <w:rsid w:val="0083579E"/>
    <w:rsid w:val="00842D59"/>
    <w:rsid w:val="00881C29"/>
    <w:rsid w:val="00893B68"/>
    <w:rsid w:val="008A314E"/>
    <w:rsid w:val="008A3971"/>
    <w:rsid w:val="008B0B7D"/>
    <w:rsid w:val="008B4ECF"/>
    <w:rsid w:val="008E1A43"/>
    <w:rsid w:val="008E2B25"/>
    <w:rsid w:val="008E752C"/>
    <w:rsid w:val="008E7955"/>
    <w:rsid w:val="008F0F2D"/>
    <w:rsid w:val="008F1CA7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A342D"/>
    <w:rsid w:val="009B4C6A"/>
    <w:rsid w:val="009D1197"/>
    <w:rsid w:val="009E099C"/>
    <w:rsid w:val="00A0072A"/>
    <w:rsid w:val="00A270ED"/>
    <w:rsid w:val="00A3462F"/>
    <w:rsid w:val="00A35168"/>
    <w:rsid w:val="00A36750"/>
    <w:rsid w:val="00A43AAA"/>
    <w:rsid w:val="00A515FE"/>
    <w:rsid w:val="00A56B46"/>
    <w:rsid w:val="00A6170C"/>
    <w:rsid w:val="00A61809"/>
    <w:rsid w:val="00A63D97"/>
    <w:rsid w:val="00A745B2"/>
    <w:rsid w:val="00A77EE1"/>
    <w:rsid w:val="00A915A7"/>
    <w:rsid w:val="00AA7332"/>
    <w:rsid w:val="00AB195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15A"/>
    <w:rsid w:val="00B46CA3"/>
    <w:rsid w:val="00B51DC1"/>
    <w:rsid w:val="00B64BE1"/>
    <w:rsid w:val="00B85BDB"/>
    <w:rsid w:val="00B90BD5"/>
    <w:rsid w:val="00BA3C83"/>
    <w:rsid w:val="00BB394B"/>
    <w:rsid w:val="00BD57B5"/>
    <w:rsid w:val="00BE25EF"/>
    <w:rsid w:val="00BE6593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0C7C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B47E4"/>
    <w:rsid w:val="00DC2E88"/>
    <w:rsid w:val="00DC42D4"/>
    <w:rsid w:val="00DC5FEF"/>
    <w:rsid w:val="00DD3D1F"/>
    <w:rsid w:val="00DE6D32"/>
    <w:rsid w:val="00DF148A"/>
    <w:rsid w:val="00DF5C11"/>
    <w:rsid w:val="00E12F3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B9"/>
    <w:rsid w:val="00E778EA"/>
    <w:rsid w:val="00E9175F"/>
    <w:rsid w:val="00E91E58"/>
    <w:rsid w:val="00E925D4"/>
    <w:rsid w:val="00E97CBC"/>
    <w:rsid w:val="00EA2D7D"/>
    <w:rsid w:val="00EC3A71"/>
    <w:rsid w:val="00EC6787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38A5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081DF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89D3-7EF3-49A9-AA3A-7A09FEAD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2616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43</cp:revision>
  <cp:lastPrinted>2020-06-04T07:58:00Z</cp:lastPrinted>
  <dcterms:created xsi:type="dcterms:W3CDTF">2020-04-21T08:13:00Z</dcterms:created>
  <dcterms:modified xsi:type="dcterms:W3CDTF">2020-06-04T08:47:00Z</dcterms:modified>
</cp:coreProperties>
</file>