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9B23" w14:textId="77777777" w:rsidR="00E97FEF" w:rsidRPr="00E97FEF" w:rsidRDefault="00E97FEF" w:rsidP="00E97FEF">
      <w:pPr>
        <w:keepNext/>
        <w:spacing w:before="240" w:after="60" w:line="276" w:lineRule="auto"/>
        <w:jc w:val="right"/>
        <w:outlineLvl w:val="0"/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</w:pPr>
      <w:r w:rsidRPr="00E97FEF">
        <w:rPr>
          <w:rFonts w:ascii="Cambria" w:eastAsia="Times New Roman" w:hAnsi="Cambria"/>
          <w:bCs/>
          <w:kern w:val="32"/>
          <w:sz w:val="20"/>
          <w:szCs w:val="20"/>
          <w:lang w:val="x-none" w:eastAsia="x-none"/>
        </w:rPr>
        <w:t>Załącznik nr 2 do Zapytania Ofertowego</w:t>
      </w:r>
    </w:p>
    <w:p w14:paraId="35E98B72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</w:t>
      </w:r>
    </w:p>
    <w:p w14:paraId="5B976676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sz w:val="16"/>
          <w:szCs w:val="20"/>
          <w:lang w:val="x-none" w:eastAsia="x-none"/>
        </w:rPr>
      </w:pPr>
      <w:r w:rsidRPr="00E97FEF">
        <w:rPr>
          <w:rFonts w:ascii="Times New Roman" w:eastAsia="Times New Roman" w:hAnsi="Times New Roman"/>
          <w:sz w:val="16"/>
          <w:szCs w:val="20"/>
          <w:lang w:val="x-none" w:eastAsia="x-none"/>
        </w:rPr>
        <w:t>(Zarejestrowana nazwa i zarejestrowany adres Wykonawcy)</w:t>
      </w:r>
    </w:p>
    <w:p w14:paraId="5A4292BC" w14:textId="77777777" w:rsidR="00E97FEF" w:rsidRPr="00E97FEF" w:rsidRDefault="00E97FEF" w:rsidP="00E97FEF">
      <w:pPr>
        <w:spacing w:line="240" w:lineRule="auto"/>
        <w:ind w:left="1416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0"/>
          <w:szCs w:val="20"/>
          <w:lang w:eastAsia="pl-PL"/>
        </w:rPr>
        <w:t>Pieczątka</w:t>
      </w:r>
    </w:p>
    <w:p w14:paraId="47041648" w14:textId="77777777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2D795C9" w14:textId="002DE5A0" w:rsidR="00E97FEF" w:rsidRPr="00E97FEF" w:rsidRDefault="00E97FEF" w:rsidP="00E97FEF">
      <w:pPr>
        <w:spacing w:line="240" w:lineRule="auto"/>
        <w:jc w:val="lef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Znak sprawy: 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IPS.27</w:t>
      </w:r>
      <w:r>
        <w:rPr>
          <w:rFonts w:ascii="Times New Roman" w:eastAsia="Times New Roman" w:hAnsi="Times New Roman"/>
          <w:b/>
          <w:szCs w:val="22"/>
          <w:lang w:eastAsia="pl-PL"/>
        </w:rPr>
        <w:t>1.</w:t>
      </w:r>
      <w:r w:rsidR="00F26E36">
        <w:rPr>
          <w:rFonts w:ascii="Times New Roman" w:eastAsia="Times New Roman" w:hAnsi="Times New Roman"/>
          <w:b/>
          <w:szCs w:val="22"/>
          <w:lang w:eastAsia="pl-PL"/>
        </w:rPr>
        <w:t>35</w:t>
      </w:r>
      <w:r w:rsidRPr="00E97FEF">
        <w:rPr>
          <w:rFonts w:ascii="Times New Roman" w:eastAsia="Times New Roman" w:hAnsi="Times New Roman"/>
          <w:b/>
          <w:szCs w:val="22"/>
          <w:lang w:eastAsia="pl-PL"/>
        </w:rPr>
        <w:t>.20</w:t>
      </w:r>
      <w:r w:rsidR="00324229">
        <w:rPr>
          <w:rFonts w:ascii="Times New Roman" w:eastAsia="Times New Roman" w:hAnsi="Times New Roman"/>
          <w:b/>
          <w:szCs w:val="22"/>
          <w:lang w:eastAsia="pl-PL"/>
        </w:rPr>
        <w:t>20</w:t>
      </w:r>
    </w:p>
    <w:p w14:paraId="2399FA64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652794E9" w14:textId="77777777" w:rsidR="00E97FEF" w:rsidRDefault="00E97FEF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Dotyczy zapytania ofertowego pn. </w:t>
      </w:r>
      <w:r w:rsidR="00324229" w:rsidRPr="005D1629">
        <w:rPr>
          <w:rFonts w:ascii="Times New Roman" w:eastAsia="Times New Roman" w:hAnsi="Times New Roman"/>
          <w:sz w:val="24"/>
          <w:lang w:eastAsia="pl-PL"/>
        </w:rPr>
        <w:t>„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Zaprojektowanie, wykonanie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i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zamontowanie tablic informacyjn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pełniąc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 xml:space="preserve">ych 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>funkcję tablic pamiątkow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>ych</w:t>
      </w:r>
      <w:r w:rsidR="00324229" w:rsidRPr="00B41331">
        <w:rPr>
          <w:rFonts w:ascii="Times New Roman" w:eastAsia="Times New Roman" w:hAnsi="Times New Roman"/>
          <w:b/>
          <w:bCs/>
          <w:sz w:val="24"/>
          <w:lang w:eastAsia="pl-PL"/>
        </w:rPr>
        <w:t xml:space="preserve"> dla projekt</w:t>
      </w:r>
      <w:r w:rsidR="00324229">
        <w:rPr>
          <w:rFonts w:ascii="Times New Roman" w:eastAsia="Times New Roman" w:hAnsi="Times New Roman"/>
          <w:b/>
          <w:bCs/>
          <w:sz w:val="24"/>
          <w:lang w:eastAsia="pl-PL"/>
        </w:rPr>
        <w:t>ów inwestycyjnych realizowanych przez Gminę Chmielnik</w:t>
      </w:r>
      <w:r w:rsidR="00324229" w:rsidRPr="005D1629">
        <w:rPr>
          <w:rFonts w:ascii="Times New Roman" w:eastAsia="Times New Roman" w:hAnsi="Times New Roman"/>
          <w:b/>
          <w:sz w:val="24"/>
          <w:lang w:eastAsia="pl-PL"/>
        </w:rPr>
        <w:t>”</w:t>
      </w:r>
      <w:r w:rsidR="00324229" w:rsidRPr="00781CFC">
        <w:rPr>
          <w:rFonts w:ascii="Times New Roman" w:eastAsia="Times New Roman" w:hAnsi="Times New Roman"/>
          <w:bCs/>
          <w:sz w:val="24"/>
          <w:lang w:eastAsia="pl-PL"/>
        </w:rPr>
        <w:t>,</w:t>
      </w:r>
    </w:p>
    <w:p w14:paraId="3A88A389" w14:textId="77777777" w:rsidR="00F07A87" w:rsidRPr="00E97FEF" w:rsidRDefault="00F07A87" w:rsidP="00F07A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26F68009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  <w:r w:rsidRPr="00E97FEF">
        <w:rPr>
          <w:rFonts w:ascii="Times New Roman" w:eastAsia="Times New Roman" w:hAnsi="Times New Roman"/>
          <w:b/>
          <w:iCs/>
          <w:szCs w:val="22"/>
          <w:lang w:eastAsia="pl-PL"/>
        </w:rPr>
        <w:t>OŚWIADCZENIE O BRAKU POWIĄZAŃ OSOBOWYCH LUB KAPITAŁOWYCH</w:t>
      </w:r>
    </w:p>
    <w:p w14:paraId="599A94C3" w14:textId="77777777" w:rsidR="00E97FEF" w:rsidRPr="00E97FEF" w:rsidRDefault="00E97FEF" w:rsidP="00E97FEF">
      <w:pPr>
        <w:tabs>
          <w:tab w:val="left" w:pos="360"/>
        </w:tabs>
        <w:spacing w:line="276" w:lineRule="auto"/>
        <w:jc w:val="center"/>
        <w:rPr>
          <w:rFonts w:ascii="Times New Roman" w:eastAsia="Times New Roman" w:hAnsi="Times New Roman"/>
          <w:b/>
          <w:iCs/>
          <w:szCs w:val="22"/>
          <w:lang w:eastAsia="pl-PL"/>
        </w:rPr>
      </w:pPr>
    </w:p>
    <w:p w14:paraId="1A49DF39" w14:textId="77777777" w:rsidR="00E97FEF" w:rsidRPr="00E97FEF" w:rsidRDefault="00E97FEF" w:rsidP="00E97FEF">
      <w:pPr>
        <w:tabs>
          <w:tab w:val="left" w:pos="2400"/>
        </w:tabs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14:paraId="1F055424" w14:textId="77777777" w:rsidR="00E97FEF" w:rsidRPr="00E97FEF" w:rsidRDefault="00E97FEF" w:rsidP="00E97FEF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oświadczam, że </w:t>
      </w: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Wykonawca, którego reprezentuję  jest/nie jest* powiązany osobowo lub kapitałowo z Zamawiającym. Przez powiązania osobowe lub kapitałowe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2A79B907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uczestniczeniu w spółce jako wspólnik spółki cywilnej lub spółki osobowej; </w:t>
      </w:r>
    </w:p>
    <w:p w14:paraId="1ABC141E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posiadaniu co najmniej 10% udziałów lub akcji, o ile niższy próg nie wynika z przepisów prawa </w:t>
      </w:r>
    </w:p>
    <w:p w14:paraId="3C5C7CD2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 xml:space="preserve">pełnieniu funkcji członka organu nadzorczego lub zarządzającego, prokurenta, pełnomocnika; </w:t>
      </w:r>
    </w:p>
    <w:p w14:paraId="432D476D" w14:textId="77777777" w:rsidR="00E97FEF" w:rsidRPr="00E97FEF" w:rsidRDefault="00E97FEF" w:rsidP="00E97FEF">
      <w:pPr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="Times New Roman" w:eastAsia="Times New Roman" w:hAnsi="Times New Roman"/>
          <w:sz w:val="24"/>
          <w:szCs w:val="20"/>
          <w:lang w:eastAsia="pl-PL"/>
        </w:rPr>
      </w:pPr>
      <w:r w:rsidRPr="00E97FEF">
        <w:rPr>
          <w:rFonts w:ascii="Times New Roman" w:eastAsia="Times New Roman" w:hAnsi="Times New Roman"/>
          <w:sz w:val="24"/>
          <w:szCs w:val="20"/>
          <w:lang w:eastAsia="pl-PL"/>
        </w:rPr>
        <w:t>pozostawaniu w związku małżeńskim, w stosunku pokrewieństwa lub powinowactwa w linii prostej, w stosunku pokrewieństwa lub powinowactwa w linii bocznej do drugiego stopnia lub pozostawania w stosunku przysposobienia, opieki lub kurateli</w:t>
      </w:r>
    </w:p>
    <w:p w14:paraId="3B19F0D9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16"/>
          <w:lang w:eastAsia="pl-PL"/>
        </w:rPr>
      </w:pPr>
    </w:p>
    <w:p w14:paraId="6D397CE9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179ECCE" w14:textId="77777777" w:rsidR="00E97FEF" w:rsidRPr="00E97FEF" w:rsidRDefault="00E97FEF" w:rsidP="00E97FEF">
      <w:pPr>
        <w:autoSpaceDE w:val="0"/>
        <w:autoSpaceDN w:val="0"/>
        <w:adjustRightInd w:val="0"/>
        <w:spacing w:line="274" w:lineRule="exact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</w:p>
    <w:p w14:paraId="4D7E85E8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 w:hanging="630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Miejscowość, data ...................................                               </w:t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Pr="00E97FEF">
        <w:rPr>
          <w:rFonts w:ascii="Times New Roman" w:eastAsia="Times New Roman" w:hAnsi="Times New Roman"/>
          <w:iCs/>
          <w:sz w:val="20"/>
          <w:szCs w:val="20"/>
          <w:lang w:eastAsia="pl-PL"/>
        </w:rPr>
        <w:tab/>
        <w:t xml:space="preserve"> .................................................</w:t>
      </w:r>
    </w:p>
    <w:p w14:paraId="09E404C7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(Podpis i pieczątka  osoby upoważnionej)</w:t>
      </w:r>
    </w:p>
    <w:p w14:paraId="0B980490" w14:textId="77777777" w:rsidR="00E97FEF" w:rsidRPr="00E97FEF" w:rsidRDefault="00E97FEF" w:rsidP="00E97FEF">
      <w:pPr>
        <w:tabs>
          <w:tab w:val="left" w:pos="6300"/>
        </w:tabs>
        <w:spacing w:line="276" w:lineRule="auto"/>
        <w:ind w:left="6300"/>
        <w:jc w:val="center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14:paraId="61F3B99D" w14:textId="77777777" w:rsidR="00E97FEF" w:rsidRPr="00E97FEF" w:rsidRDefault="00E97FEF" w:rsidP="00E97FEF">
      <w:pPr>
        <w:tabs>
          <w:tab w:val="left" w:pos="0"/>
        </w:tabs>
        <w:spacing w:line="276" w:lineRule="auto"/>
        <w:jc w:val="left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E97FEF">
        <w:rPr>
          <w:rFonts w:ascii="Times New Roman" w:eastAsia="Times New Roman" w:hAnsi="Times New Roman"/>
          <w:iCs/>
          <w:sz w:val="16"/>
          <w:szCs w:val="16"/>
          <w:lang w:eastAsia="pl-PL"/>
        </w:rPr>
        <w:t>* Niepotrzebne skreślić</w:t>
      </w:r>
    </w:p>
    <w:p w14:paraId="5E24A9CE" w14:textId="77777777" w:rsidR="005D1629" w:rsidRPr="00E97FEF" w:rsidRDefault="005D1629" w:rsidP="00E97FEF"/>
    <w:sectPr w:rsidR="005D1629" w:rsidRPr="00E9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91E1C" w14:textId="77777777" w:rsidR="0027742A" w:rsidRDefault="0027742A" w:rsidP="00D05684">
      <w:pPr>
        <w:spacing w:line="240" w:lineRule="auto"/>
      </w:pPr>
      <w:r>
        <w:separator/>
      </w:r>
    </w:p>
  </w:endnote>
  <w:endnote w:type="continuationSeparator" w:id="0">
    <w:p w14:paraId="65B5753A" w14:textId="77777777" w:rsidR="0027742A" w:rsidRDefault="0027742A" w:rsidP="00D05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4C02" w14:textId="77777777" w:rsidR="0027742A" w:rsidRDefault="0027742A" w:rsidP="00D05684">
      <w:pPr>
        <w:spacing w:line="240" w:lineRule="auto"/>
      </w:pPr>
      <w:r>
        <w:separator/>
      </w:r>
    </w:p>
  </w:footnote>
  <w:footnote w:type="continuationSeparator" w:id="0">
    <w:p w14:paraId="6498FADA" w14:textId="77777777" w:rsidR="0027742A" w:rsidRDefault="0027742A" w:rsidP="00D05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F982" w14:textId="77777777" w:rsidR="002D4C36" w:rsidRDefault="002D4C36">
    <w:pPr>
      <w:pStyle w:val="Nagwek"/>
    </w:pPr>
  </w:p>
  <w:tbl>
    <w:tblPr>
      <w:tblStyle w:val="Tabela-Siatka"/>
      <w:tblW w:w="5000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2D4C36" w:rsidRPr="00A31261" w14:paraId="42046F98" w14:textId="77777777" w:rsidTr="00571629">
      <w:trPr>
        <w:jc w:val="center"/>
      </w:trPr>
      <w:tc>
        <w:tcPr>
          <w:tcW w:w="1517" w:type="pct"/>
          <w:shd w:val="clear" w:color="auto" w:fill="FFFFFF" w:themeFill="background1"/>
          <w:hideMark/>
        </w:tcPr>
        <w:p w14:paraId="0C42DF59" w14:textId="77777777" w:rsidR="002D4C36" w:rsidRPr="00A31261" w:rsidRDefault="002D4C36" w:rsidP="00571629">
          <w:pPr>
            <w:spacing w:line="276" w:lineRule="auto"/>
            <w:jc w:val="lef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1CE8629C" wp14:editId="1A1BAE26">
                <wp:extent cx="1295400" cy="5429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 w:themeFill="background1"/>
          <w:hideMark/>
        </w:tcPr>
        <w:p w14:paraId="7C7F1B1E" w14:textId="77777777" w:rsidR="002D4C36" w:rsidRPr="00A31261" w:rsidRDefault="002D4C36" w:rsidP="00571629">
          <w:pPr>
            <w:spacing w:line="276" w:lineRule="auto"/>
            <w:jc w:val="center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32F4B97A" wp14:editId="717C56B5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 w:themeFill="background1"/>
          <w:hideMark/>
        </w:tcPr>
        <w:p w14:paraId="33403A2C" w14:textId="77777777" w:rsidR="002D4C36" w:rsidRPr="00A31261" w:rsidRDefault="002D4C36" w:rsidP="00571629">
          <w:pPr>
            <w:spacing w:line="276" w:lineRule="auto"/>
            <w:jc w:val="right"/>
            <w:rPr>
              <w:rFonts w:ascii="Times New Roman" w:hAnsi="Times New Roman"/>
              <w:noProof/>
              <w:lang w:eastAsia="pl-PL"/>
            </w:rPr>
          </w:pPr>
          <w:r w:rsidRPr="00A31261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4A175258" wp14:editId="7BBEC5B8">
                <wp:extent cx="1819275" cy="542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39EA3E" w14:textId="77777777" w:rsidR="002D4C36" w:rsidRDefault="002D4C36">
    <w:pPr>
      <w:pStyle w:val="Nagwek"/>
    </w:pPr>
  </w:p>
  <w:p w14:paraId="2BDC2610" w14:textId="77777777" w:rsidR="002D4C36" w:rsidRDefault="002D4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5FC"/>
    <w:multiLevelType w:val="hybridMultilevel"/>
    <w:tmpl w:val="F4562978"/>
    <w:lvl w:ilvl="0" w:tplc="9A2405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02CB4"/>
    <w:multiLevelType w:val="hybridMultilevel"/>
    <w:tmpl w:val="1EB20D84"/>
    <w:lvl w:ilvl="0" w:tplc="76400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764"/>
    <w:multiLevelType w:val="multilevel"/>
    <w:tmpl w:val="FFCE0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F6FFD"/>
    <w:multiLevelType w:val="hybridMultilevel"/>
    <w:tmpl w:val="871CE5FA"/>
    <w:lvl w:ilvl="0" w:tplc="E20204DE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F42C5"/>
    <w:multiLevelType w:val="hybridMultilevel"/>
    <w:tmpl w:val="37B0E44E"/>
    <w:lvl w:ilvl="0" w:tplc="15E2F568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D51C0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61DC7"/>
    <w:multiLevelType w:val="hybridMultilevel"/>
    <w:tmpl w:val="789090CA"/>
    <w:lvl w:ilvl="0" w:tplc="E8FA62BE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7B0D92"/>
    <w:multiLevelType w:val="hybridMultilevel"/>
    <w:tmpl w:val="55D4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02108"/>
    <w:multiLevelType w:val="hybridMultilevel"/>
    <w:tmpl w:val="BB84281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33190CEC"/>
    <w:multiLevelType w:val="hybridMultilevel"/>
    <w:tmpl w:val="19E6E2C4"/>
    <w:lvl w:ilvl="0" w:tplc="893E8D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A94EBA"/>
    <w:multiLevelType w:val="hybridMultilevel"/>
    <w:tmpl w:val="39D2B004"/>
    <w:lvl w:ilvl="0" w:tplc="ACAE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755F95"/>
    <w:multiLevelType w:val="hybridMultilevel"/>
    <w:tmpl w:val="565A2762"/>
    <w:lvl w:ilvl="0" w:tplc="29C27BD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D3252"/>
    <w:multiLevelType w:val="hybridMultilevel"/>
    <w:tmpl w:val="7D3000BA"/>
    <w:lvl w:ilvl="0" w:tplc="3F5E7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 w15:restartNumberingAfterBreak="0">
    <w:nsid w:val="3CCE7672"/>
    <w:multiLevelType w:val="hybridMultilevel"/>
    <w:tmpl w:val="5E3A4C5A"/>
    <w:lvl w:ilvl="0" w:tplc="1C1CDF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36D81"/>
    <w:multiLevelType w:val="hybridMultilevel"/>
    <w:tmpl w:val="04EC182E"/>
    <w:lvl w:ilvl="0" w:tplc="F7C85CC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CF00C0"/>
    <w:multiLevelType w:val="hybridMultilevel"/>
    <w:tmpl w:val="5FB2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6BB9"/>
    <w:multiLevelType w:val="hybridMultilevel"/>
    <w:tmpl w:val="5C68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128"/>
    <w:multiLevelType w:val="hybridMultilevel"/>
    <w:tmpl w:val="3CA2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24D9"/>
    <w:multiLevelType w:val="multilevel"/>
    <w:tmpl w:val="B7D4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06F1"/>
    <w:multiLevelType w:val="hybridMultilevel"/>
    <w:tmpl w:val="0FDCCF7E"/>
    <w:lvl w:ilvl="0" w:tplc="B5E80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4BF"/>
    <w:multiLevelType w:val="hybridMultilevel"/>
    <w:tmpl w:val="61A4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1102"/>
    <w:multiLevelType w:val="hybridMultilevel"/>
    <w:tmpl w:val="4756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31AD"/>
    <w:multiLevelType w:val="hybridMultilevel"/>
    <w:tmpl w:val="C2AA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7372"/>
    <w:multiLevelType w:val="hybridMultilevel"/>
    <w:tmpl w:val="49D040EE"/>
    <w:lvl w:ilvl="0" w:tplc="6FE08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 w15:restartNumberingAfterBreak="0">
    <w:nsid w:val="69246607"/>
    <w:multiLevelType w:val="hybridMultilevel"/>
    <w:tmpl w:val="3D3A4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B5320D"/>
    <w:multiLevelType w:val="hybridMultilevel"/>
    <w:tmpl w:val="773E052C"/>
    <w:lvl w:ilvl="0" w:tplc="C0A400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773C84"/>
    <w:multiLevelType w:val="hybridMultilevel"/>
    <w:tmpl w:val="F7F05684"/>
    <w:lvl w:ilvl="0" w:tplc="A8B22F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5434BD"/>
    <w:multiLevelType w:val="hybridMultilevel"/>
    <w:tmpl w:val="D74AF0EC"/>
    <w:lvl w:ilvl="0" w:tplc="AB5C96C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21"/>
  </w:num>
  <w:num w:numId="6">
    <w:abstractNumId w:val="29"/>
  </w:num>
  <w:num w:numId="7">
    <w:abstractNumId w:val="3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30"/>
  </w:num>
  <w:num w:numId="14">
    <w:abstractNumId w:val="11"/>
  </w:num>
  <w:num w:numId="15">
    <w:abstractNumId w:val="32"/>
  </w:num>
  <w:num w:numId="16">
    <w:abstractNumId w:val="2"/>
  </w:num>
  <w:num w:numId="17">
    <w:abstractNumId w:val="18"/>
  </w:num>
  <w:num w:numId="18">
    <w:abstractNumId w:val="8"/>
  </w:num>
  <w:num w:numId="19">
    <w:abstractNumId w:val="22"/>
    <w:lvlOverride w:ilvl="0">
      <w:startOverride w:val="3"/>
    </w:lvlOverride>
  </w:num>
  <w:num w:numId="20">
    <w:abstractNumId w:val="7"/>
  </w:num>
  <w:num w:numId="21">
    <w:abstractNumId w:val="15"/>
  </w:num>
  <w:num w:numId="22">
    <w:abstractNumId w:val="13"/>
  </w:num>
  <w:num w:numId="23">
    <w:abstractNumId w:val="33"/>
  </w:num>
  <w:num w:numId="24">
    <w:abstractNumId w:val="12"/>
  </w:num>
  <w:num w:numId="25">
    <w:abstractNumId w:val="9"/>
  </w:num>
  <w:num w:numId="26">
    <w:abstractNumId w:val="34"/>
  </w:num>
  <w:num w:numId="27">
    <w:abstractNumId w:val="28"/>
  </w:num>
  <w:num w:numId="28">
    <w:abstractNumId w:val="35"/>
  </w:num>
  <w:num w:numId="29">
    <w:abstractNumId w:val="17"/>
  </w:num>
  <w:num w:numId="30">
    <w:abstractNumId w:val="14"/>
  </w:num>
  <w:num w:numId="31">
    <w:abstractNumId w:val="3"/>
  </w:num>
  <w:num w:numId="32">
    <w:abstractNumId w:val="25"/>
  </w:num>
  <w:num w:numId="33">
    <w:abstractNumId w:val="6"/>
  </w:num>
  <w:num w:numId="34">
    <w:abstractNumId w:val="10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AD"/>
    <w:rsid w:val="00026752"/>
    <w:rsid w:val="00026933"/>
    <w:rsid w:val="00035C59"/>
    <w:rsid w:val="0007393A"/>
    <w:rsid w:val="000B4047"/>
    <w:rsid w:val="0015301D"/>
    <w:rsid w:val="0016254B"/>
    <w:rsid w:val="001A231A"/>
    <w:rsid w:val="001B0BB7"/>
    <w:rsid w:val="001B5AD3"/>
    <w:rsid w:val="001E6126"/>
    <w:rsid w:val="00206944"/>
    <w:rsid w:val="00210FA5"/>
    <w:rsid w:val="002308B6"/>
    <w:rsid w:val="00242F05"/>
    <w:rsid w:val="0027742A"/>
    <w:rsid w:val="002D4C36"/>
    <w:rsid w:val="002E39FB"/>
    <w:rsid w:val="002E4BE0"/>
    <w:rsid w:val="00310D15"/>
    <w:rsid w:val="00324229"/>
    <w:rsid w:val="00360EE2"/>
    <w:rsid w:val="00361F18"/>
    <w:rsid w:val="00364840"/>
    <w:rsid w:val="003654A9"/>
    <w:rsid w:val="003B5C49"/>
    <w:rsid w:val="003C4DF3"/>
    <w:rsid w:val="003C516C"/>
    <w:rsid w:val="004253C0"/>
    <w:rsid w:val="004364BC"/>
    <w:rsid w:val="00453155"/>
    <w:rsid w:val="0045626B"/>
    <w:rsid w:val="004658DB"/>
    <w:rsid w:val="004B0B63"/>
    <w:rsid w:val="004D6B12"/>
    <w:rsid w:val="00514E66"/>
    <w:rsid w:val="00527DEA"/>
    <w:rsid w:val="00540D18"/>
    <w:rsid w:val="00541DC7"/>
    <w:rsid w:val="00587B11"/>
    <w:rsid w:val="005A5C7B"/>
    <w:rsid w:val="005C327F"/>
    <w:rsid w:val="005D1629"/>
    <w:rsid w:val="00612AED"/>
    <w:rsid w:val="00637F4A"/>
    <w:rsid w:val="00646B18"/>
    <w:rsid w:val="00654DFA"/>
    <w:rsid w:val="0066111B"/>
    <w:rsid w:val="006639C1"/>
    <w:rsid w:val="00690AE4"/>
    <w:rsid w:val="006977AF"/>
    <w:rsid w:val="006C0A99"/>
    <w:rsid w:val="006C449E"/>
    <w:rsid w:val="006E64D1"/>
    <w:rsid w:val="006E7489"/>
    <w:rsid w:val="00751009"/>
    <w:rsid w:val="007A1534"/>
    <w:rsid w:val="007A21BB"/>
    <w:rsid w:val="007B33EB"/>
    <w:rsid w:val="007E33BD"/>
    <w:rsid w:val="007F085D"/>
    <w:rsid w:val="00833A58"/>
    <w:rsid w:val="008676D7"/>
    <w:rsid w:val="0089738F"/>
    <w:rsid w:val="008A1588"/>
    <w:rsid w:val="008B42F1"/>
    <w:rsid w:val="008B5ED4"/>
    <w:rsid w:val="008F6750"/>
    <w:rsid w:val="00903777"/>
    <w:rsid w:val="009075EA"/>
    <w:rsid w:val="00915DD1"/>
    <w:rsid w:val="00930907"/>
    <w:rsid w:val="00974158"/>
    <w:rsid w:val="00985970"/>
    <w:rsid w:val="009D3CF8"/>
    <w:rsid w:val="009E79EE"/>
    <w:rsid w:val="009F2E98"/>
    <w:rsid w:val="00A13505"/>
    <w:rsid w:val="00A13CEE"/>
    <w:rsid w:val="00A31261"/>
    <w:rsid w:val="00A67648"/>
    <w:rsid w:val="00A83D64"/>
    <w:rsid w:val="00AA23A0"/>
    <w:rsid w:val="00AA732D"/>
    <w:rsid w:val="00B41331"/>
    <w:rsid w:val="00B41798"/>
    <w:rsid w:val="00B663E2"/>
    <w:rsid w:val="00BD5687"/>
    <w:rsid w:val="00BE79F4"/>
    <w:rsid w:val="00C017AD"/>
    <w:rsid w:val="00C10098"/>
    <w:rsid w:val="00C10BCA"/>
    <w:rsid w:val="00C44CE9"/>
    <w:rsid w:val="00C51A23"/>
    <w:rsid w:val="00C574D0"/>
    <w:rsid w:val="00C636B7"/>
    <w:rsid w:val="00C64A7B"/>
    <w:rsid w:val="00C7538D"/>
    <w:rsid w:val="00CD0DB3"/>
    <w:rsid w:val="00CD3630"/>
    <w:rsid w:val="00D05684"/>
    <w:rsid w:val="00D072EA"/>
    <w:rsid w:val="00D154CA"/>
    <w:rsid w:val="00D16A64"/>
    <w:rsid w:val="00D35BDE"/>
    <w:rsid w:val="00D44CF4"/>
    <w:rsid w:val="00D666A5"/>
    <w:rsid w:val="00D92BF2"/>
    <w:rsid w:val="00DA31B9"/>
    <w:rsid w:val="00DE6FDE"/>
    <w:rsid w:val="00E00C69"/>
    <w:rsid w:val="00E16FBE"/>
    <w:rsid w:val="00E549FB"/>
    <w:rsid w:val="00E66ACD"/>
    <w:rsid w:val="00E92D9A"/>
    <w:rsid w:val="00E97FEF"/>
    <w:rsid w:val="00ED22A9"/>
    <w:rsid w:val="00ED37F2"/>
    <w:rsid w:val="00EF2915"/>
    <w:rsid w:val="00F02308"/>
    <w:rsid w:val="00F07A87"/>
    <w:rsid w:val="00F26E36"/>
    <w:rsid w:val="00F478D8"/>
    <w:rsid w:val="00F61CE1"/>
    <w:rsid w:val="00FF2C95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EA1A"/>
  <w15:docId w15:val="{46AF81C2-FCC6-49F3-A8FD-4408068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AD"/>
    <w:pPr>
      <w:spacing w:after="0" w:line="360" w:lineRule="auto"/>
      <w:jc w:val="both"/>
    </w:pPr>
    <w:rPr>
      <w:rFonts w:ascii="Arial" w:eastAsiaTheme="minorEastAsia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0BB7"/>
    <w:pPr>
      <w:keepNext/>
      <w:spacing w:line="240" w:lineRule="auto"/>
      <w:ind w:left="709" w:firstLine="709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7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AD"/>
    <w:rPr>
      <w:rFonts w:ascii="Tahoma" w:eastAsiaTheme="minorEastAsi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5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D56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39F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61C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6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684"/>
    <w:rPr>
      <w:rFonts w:ascii="Arial" w:eastAsiaTheme="minorEastAsia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684"/>
    <w:rPr>
      <w:vertAlign w:val="superscript"/>
    </w:rPr>
  </w:style>
  <w:style w:type="paragraph" w:styleId="Bezodstpw">
    <w:name w:val="No Spacing"/>
    <w:uiPriority w:val="1"/>
    <w:qFormat/>
    <w:rsid w:val="004658DB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B0BB7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1B0BB7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0B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36"/>
    <w:rPr>
      <w:rFonts w:ascii="Arial" w:eastAsiaTheme="minorEastAsia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36"/>
    <w:rPr>
      <w:rFonts w:ascii="Arial" w:eastAsiaTheme="minorEastAsia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629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Paluch</dc:creator>
  <cp:lastModifiedBy>Anna Paluch</cp:lastModifiedBy>
  <cp:revision>3</cp:revision>
  <cp:lastPrinted>2019-05-28T09:41:00Z</cp:lastPrinted>
  <dcterms:created xsi:type="dcterms:W3CDTF">2020-05-14T09:22:00Z</dcterms:created>
  <dcterms:modified xsi:type="dcterms:W3CDTF">2020-05-19T09:59:00Z</dcterms:modified>
</cp:coreProperties>
</file>