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C1" w:rsidRDefault="007F08C1" w:rsidP="00267980">
      <w:pPr>
        <w:pStyle w:val="paragraph"/>
        <w:spacing w:before="0" w:beforeAutospacing="0" w:after="0" w:afterAutospacing="0"/>
        <w:ind w:left="4950" w:firstLine="705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:rsidR="00BD27AC" w:rsidRPr="001D66CE" w:rsidRDefault="00D80E92" w:rsidP="00267980">
      <w:pPr>
        <w:pStyle w:val="paragraph"/>
        <w:spacing w:before="0" w:beforeAutospacing="0" w:after="0" w:afterAutospacing="0"/>
        <w:ind w:left="4950" w:firstLine="70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                 Stary Szelków, dn. </w:t>
      </w:r>
      <w:r w:rsidR="007F08C1">
        <w:rPr>
          <w:rStyle w:val="normaltextrun"/>
          <w:rFonts w:asciiTheme="minorHAnsi" w:hAnsiTheme="minorHAnsi" w:cstheme="minorHAnsi"/>
          <w:sz w:val="20"/>
          <w:szCs w:val="20"/>
        </w:rPr>
        <w:t>1</w:t>
      </w:r>
      <w:r>
        <w:rPr>
          <w:rStyle w:val="normaltextrun"/>
          <w:rFonts w:asciiTheme="minorHAnsi" w:hAnsiTheme="minorHAnsi" w:cstheme="minorHAnsi"/>
          <w:sz w:val="20"/>
          <w:szCs w:val="20"/>
        </w:rPr>
        <w:t>8.03</w:t>
      </w:r>
      <w:r w:rsidR="00BD27AC" w:rsidRPr="001D66CE">
        <w:rPr>
          <w:rStyle w:val="normaltextrun"/>
          <w:rFonts w:asciiTheme="minorHAnsi" w:hAnsiTheme="minorHAnsi" w:cstheme="minorHAnsi"/>
          <w:sz w:val="20"/>
          <w:szCs w:val="20"/>
        </w:rPr>
        <w:t>.201</w:t>
      </w:r>
      <w:r>
        <w:rPr>
          <w:rStyle w:val="eop"/>
          <w:rFonts w:asciiTheme="minorHAnsi" w:hAnsiTheme="minorHAnsi" w:cstheme="minorHAnsi"/>
          <w:sz w:val="20"/>
          <w:szCs w:val="20"/>
        </w:rPr>
        <w:t>9 r.</w:t>
      </w:r>
    </w:p>
    <w:p w:rsidR="007F08C1" w:rsidRDefault="007F08C1" w:rsidP="002679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</w:p>
    <w:p w:rsidR="007F08C1" w:rsidRDefault="007F08C1" w:rsidP="007F08C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INFORMACJA O WYNIKACH POSTĘPOWANIA DO ZAPYTANIA NA</w:t>
      </w:r>
    </w:p>
    <w:p w:rsidR="00BD27AC" w:rsidRPr="001D66CE" w:rsidRDefault="00BD27AC" w:rsidP="0026798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sz w:val="20"/>
          <w:szCs w:val="20"/>
        </w:rPr>
      </w:pPr>
      <w:r w:rsidRPr="001D66CE">
        <w:rPr>
          <w:rStyle w:val="normaltextrun"/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1D66CE">
        <w:rPr>
          <w:rStyle w:val="eop"/>
          <w:rFonts w:asciiTheme="minorHAnsi" w:hAnsiTheme="minorHAnsi" w:cstheme="minorHAnsi"/>
          <w:b/>
          <w:sz w:val="20"/>
          <w:szCs w:val="20"/>
        </w:rPr>
        <w:t xml:space="preserve"> materiałów biurowych, papierniczych, piśmiennych </w:t>
      </w:r>
      <w:r w:rsidR="005A3ACF" w:rsidRPr="001D66CE">
        <w:rPr>
          <w:rStyle w:val="eop"/>
          <w:rFonts w:asciiTheme="minorHAnsi" w:hAnsiTheme="minorHAnsi" w:cstheme="minorHAnsi"/>
          <w:b/>
          <w:sz w:val="20"/>
          <w:szCs w:val="20"/>
        </w:rPr>
        <w:t xml:space="preserve">oraz gier </w:t>
      </w:r>
      <w:r w:rsidR="00AC7291" w:rsidRPr="001D66CE">
        <w:rPr>
          <w:rStyle w:val="eop"/>
          <w:rFonts w:asciiTheme="minorHAnsi" w:hAnsiTheme="minorHAnsi" w:cstheme="minorHAnsi"/>
          <w:b/>
          <w:sz w:val="20"/>
          <w:szCs w:val="20"/>
        </w:rPr>
        <w:t>towarzyskich</w:t>
      </w:r>
    </w:p>
    <w:p w:rsidR="00BD27AC" w:rsidRPr="001D66CE" w:rsidRDefault="00BD27AC" w:rsidP="0026798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1D66CE">
        <w:rPr>
          <w:rStyle w:val="eop"/>
          <w:rFonts w:asciiTheme="minorHAnsi" w:hAnsiTheme="minorHAnsi" w:cstheme="minorHAnsi"/>
          <w:b/>
          <w:sz w:val="20"/>
          <w:szCs w:val="20"/>
        </w:rPr>
        <w:t xml:space="preserve">niezbędnych do prowadzenia </w:t>
      </w:r>
      <w:r w:rsidR="00AC7291" w:rsidRPr="001D66CE">
        <w:rPr>
          <w:rStyle w:val="eop"/>
          <w:rFonts w:asciiTheme="minorHAnsi" w:hAnsiTheme="minorHAnsi" w:cstheme="minorHAnsi"/>
          <w:b/>
          <w:sz w:val="20"/>
          <w:szCs w:val="20"/>
        </w:rPr>
        <w:t>terapii zajęciowej</w:t>
      </w:r>
      <w:r w:rsidRPr="001D66CE">
        <w:rPr>
          <w:rStyle w:val="eop"/>
          <w:rFonts w:asciiTheme="minorHAnsi" w:hAnsiTheme="minorHAnsi" w:cstheme="minorHAnsi"/>
          <w:b/>
          <w:sz w:val="20"/>
          <w:szCs w:val="20"/>
        </w:rPr>
        <w:t xml:space="preserve"> w ramach Dziennego Klubu Seniora oraz kół zainteresowań w Popołudniowym Klubie Seniora</w:t>
      </w:r>
      <w:r w:rsidR="003C79F2" w:rsidRPr="001D66CE">
        <w:rPr>
          <w:rStyle w:val="eop"/>
          <w:rFonts w:asciiTheme="minorHAnsi" w:hAnsiTheme="minorHAnsi" w:cstheme="minorHAnsi"/>
          <w:b/>
          <w:sz w:val="20"/>
          <w:szCs w:val="20"/>
        </w:rPr>
        <w:t xml:space="preserve"> </w:t>
      </w:r>
    </w:p>
    <w:p w:rsidR="00BD27AC" w:rsidRPr="001D66CE" w:rsidRDefault="00BD27AC" w:rsidP="0026798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dla osób </w:t>
      </w:r>
      <w:r w:rsidRPr="001D66CE">
        <w:rPr>
          <w:rStyle w:val="normaltextrun"/>
          <w:rFonts w:asciiTheme="minorHAnsi" w:hAnsiTheme="minorHAnsi" w:cstheme="minorHAnsi"/>
          <w:sz w:val="20"/>
          <w:szCs w:val="20"/>
        </w:rPr>
        <w:t xml:space="preserve">uczestniczących w projekcie </w:t>
      </w:r>
      <w:r w:rsidRPr="001D66C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pn. Zwiększenie dostępu do usług społecznych w Gminie Szelków</w:t>
      </w:r>
      <w:r w:rsidRPr="001D66CE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nr </w:t>
      </w:r>
      <w:r w:rsidRPr="001D66C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RPMA.09.02.01-14-a686/18</w:t>
      </w:r>
      <w:r w:rsidRPr="001D66CE">
        <w:rPr>
          <w:rStyle w:val="normaltextrun"/>
          <w:rFonts w:asciiTheme="minorHAnsi" w:hAnsiTheme="minorHAnsi" w:cstheme="minorHAnsi"/>
          <w:sz w:val="20"/>
          <w:szCs w:val="20"/>
        </w:rPr>
        <w:t xml:space="preserve"> w ramach </w:t>
      </w:r>
      <w:r w:rsidRPr="001D66CE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Regionalnego Programu Operacyjnego Województwa Mazowieckiego na lata 2014-2020 </w:t>
      </w:r>
      <w:r w:rsidRPr="001D66CE">
        <w:rPr>
          <w:rStyle w:val="normaltextrun"/>
          <w:rFonts w:asciiTheme="minorHAnsi" w:hAnsiTheme="minorHAnsi" w:cstheme="minorHAnsi"/>
          <w:sz w:val="20"/>
          <w:szCs w:val="20"/>
        </w:rPr>
        <w:t>Oś Priorytetowa IX „Wspieranie włączenia społecznego i walka z ubóstwem”, Działanie 9.2 „Usługi społeczne i usługi opieki zdrowotnej”, Poddziałanie 9.2.1 „Zwiększenie dostępności usług społecznych” </w:t>
      </w:r>
      <w:r w:rsidR="001D66CE" w:rsidRPr="001D66CE">
        <w:rPr>
          <w:rStyle w:val="eop"/>
          <w:rFonts w:asciiTheme="minorHAnsi" w:hAnsiTheme="minorHAnsi" w:cstheme="minorHAnsi"/>
          <w:sz w:val="20"/>
          <w:szCs w:val="20"/>
        </w:rPr>
        <w:t>.</w:t>
      </w:r>
    </w:p>
    <w:p w:rsidR="007F08C1" w:rsidRDefault="007F08C1" w:rsidP="0026798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7F08C1" w:rsidRDefault="007F08C1" w:rsidP="0026798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7F08C1" w:rsidRDefault="007F08C1" w:rsidP="0026798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wyniku upublicznienia zapytania ofertowego dnia 13.03.2019r wpłynęła 1 oferta firmy ABC BIURO Magdalena Machowska ul. Kaliska 2, 62-700 Turek o następującej wartości:</w:t>
      </w:r>
    </w:p>
    <w:p w:rsidR="007F08C1" w:rsidRDefault="007F08C1" w:rsidP="007F08C1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Część I: 2.537,34 zł</w:t>
      </w:r>
    </w:p>
    <w:p w:rsidR="007F08C1" w:rsidRDefault="007F08C1" w:rsidP="007F08C1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Część II: 8.063,35 zł</w:t>
      </w:r>
    </w:p>
    <w:p w:rsidR="007F08C1" w:rsidRDefault="007F08C1" w:rsidP="007F08C1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Część III: 1795,80 zł</w:t>
      </w:r>
    </w:p>
    <w:p w:rsidR="007F08C1" w:rsidRDefault="007F08C1" w:rsidP="007F08C1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Łączna wartość oferty 12.396,49 zł</w:t>
      </w:r>
    </w:p>
    <w:p w:rsidR="007F08C1" w:rsidRDefault="007F08C1" w:rsidP="007F08C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W związku z faktem, że wpłynęła tylko jedna oferta porównano ceny Oferenta oraz oferowane w </w:t>
      </w:r>
      <w:proofErr w:type="spellStart"/>
      <w:r>
        <w:rPr>
          <w:rFonts w:asciiTheme="minorHAnsi" w:hAnsiTheme="minorHAnsi" w:cstheme="minorHAnsi"/>
          <w:sz w:val="20"/>
          <w:szCs w:val="20"/>
        </w:rPr>
        <w:t>internecie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Na tej podstawie stwierdzono zachowanie cen rynkowych. </w:t>
      </w:r>
    </w:p>
    <w:p w:rsidR="007F08C1" w:rsidRDefault="007F08C1" w:rsidP="007F08C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wybranym wykonawcą zostanie podpisana umowa na dostawę przedmiotu zamówienia.</w:t>
      </w:r>
    </w:p>
    <w:p w:rsidR="007F08C1" w:rsidRDefault="007F08C1" w:rsidP="007F08C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7F08C1" w:rsidRDefault="007F08C1" w:rsidP="007F08C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poważaniem</w:t>
      </w:r>
    </w:p>
    <w:p w:rsidR="007F08C1" w:rsidRDefault="007F08C1" w:rsidP="007F08C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(-)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Arnold Maciej Grossmann</w:t>
      </w:r>
    </w:p>
    <w:p w:rsidR="007F08C1" w:rsidRDefault="007F08C1" w:rsidP="007F08C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sectPr w:rsidR="007F08C1" w:rsidSect="00EB19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CAC" w:rsidRDefault="00EE5CAC" w:rsidP="00132CE2">
      <w:pPr>
        <w:spacing w:after="0" w:line="240" w:lineRule="auto"/>
      </w:pPr>
      <w:r>
        <w:separator/>
      </w:r>
    </w:p>
  </w:endnote>
  <w:endnote w:type="continuationSeparator" w:id="0">
    <w:p w:rsidR="00EE5CAC" w:rsidRDefault="00EE5CAC" w:rsidP="0013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EE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CAC" w:rsidRDefault="00EE5CAC" w:rsidP="00132CE2">
      <w:pPr>
        <w:spacing w:after="0" w:line="240" w:lineRule="auto"/>
      </w:pPr>
      <w:r>
        <w:separator/>
      </w:r>
    </w:p>
  </w:footnote>
  <w:footnote w:type="continuationSeparator" w:id="0">
    <w:p w:rsidR="00EE5CAC" w:rsidRDefault="00EE5CAC" w:rsidP="0013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5FA" w:rsidRDefault="007C45FA">
    <w:pPr>
      <w:pStyle w:val="Nagwek"/>
    </w:pPr>
    <w:r w:rsidRPr="006F1879">
      <w:rPr>
        <w:noProof/>
        <w:lang w:eastAsia="pl-PL"/>
      </w:rPr>
      <w:drawing>
        <wp:inline distT="0" distB="0" distL="0" distR="0">
          <wp:extent cx="5181600" cy="446164"/>
          <wp:effectExtent l="0" t="0" r="0" b="0"/>
          <wp:docPr id="29" name="Obraz 29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 descr="obraz przedstawia z lewej strony znak Funduszy Europejskich, w środkowej logo Mazowsza, z prawej znak Unii Europejskiej z napisem Europejski Fundusz Społeczny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160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1F43"/>
    <w:multiLevelType w:val="multilevel"/>
    <w:tmpl w:val="23281C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801FF"/>
    <w:multiLevelType w:val="hybridMultilevel"/>
    <w:tmpl w:val="7040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676"/>
    <w:multiLevelType w:val="multilevel"/>
    <w:tmpl w:val="9BFA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547AC"/>
    <w:multiLevelType w:val="multilevel"/>
    <w:tmpl w:val="881E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F330C"/>
    <w:multiLevelType w:val="multilevel"/>
    <w:tmpl w:val="3958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872B1"/>
    <w:multiLevelType w:val="multilevel"/>
    <w:tmpl w:val="920076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2060D"/>
    <w:multiLevelType w:val="multilevel"/>
    <w:tmpl w:val="98F4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263710"/>
    <w:multiLevelType w:val="hybridMultilevel"/>
    <w:tmpl w:val="42AE8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B355E"/>
    <w:multiLevelType w:val="hybridMultilevel"/>
    <w:tmpl w:val="0DCCB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2665C"/>
    <w:multiLevelType w:val="multilevel"/>
    <w:tmpl w:val="4CAE4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752CA6"/>
    <w:multiLevelType w:val="hybridMultilevel"/>
    <w:tmpl w:val="5536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456D4"/>
    <w:multiLevelType w:val="hybridMultilevel"/>
    <w:tmpl w:val="915E4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F0289"/>
    <w:multiLevelType w:val="hybridMultilevel"/>
    <w:tmpl w:val="60FC3C20"/>
    <w:lvl w:ilvl="0" w:tplc="EEA0EF3C">
      <w:start w:val="1"/>
      <w:numFmt w:val="decimal"/>
      <w:lvlText w:val="%1."/>
      <w:lvlJc w:val="left"/>
      <w:pPr>
        <w:ind w:left="720" w:hanging="360"/>
      </w:pPr>
      <w:rPr>
        <w:lang w:val="cs-CZ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23148"/>
    <w:multiLevelType w:val="hybridMultilevel"/>
    <w:tmpl w:val="0CF47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F0A3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A0E6F86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863B0"/>
    <w:multiLevelType w:val="hybridMultilevel"/>
    <w:tmpl w:val="29A0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0338D"/>
    <w:multiLevelType w:val="hybridMultilevel"/>
    <w:tmpl w:val="0CE28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34F1"/>
    <w:multiLevelType w:val="multilevel"/>
    <w:tmpl w:val="8B140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010506"/>
    <w:multiLevelType w:val="multilevel"/>
    <w:tmpl w:val="EB6A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4A2091"/>
    <w:multiLevelType w:val="hybridMultilevel"/>
    <w:tmpl w:val="38160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7309D"/>
    <w:multiLevelType w:val="hybridMultilevel"/>
    <w:tmpl w:val="645C8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941D1"/>
    <w:multiLevelType w:val="hybridMultilevel"/>
    <w:tmpl w:val="E030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E147D"/>
    <w:multiLevelType w:val="multilevel"/>
    <w:tmpl w:val="4F3ABF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0F1796"/>
    <w:multiLevelType w:val="multilevel"/>
    <w:tmpl w:val="25B05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93452A"/>
    <w:multiLevelType w:val="multilevel"/>
    <w:tmpl w:val="3328C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CB4353"/>
    <w:multiLevelType w:val="hybridMultilevel"/>
    <w:tmpl w:val="99921746"/>
    <w:lvl w:ilvl="0" w:tplc="B068186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42A07FEE">
      <w:start w:val="2"/>
      <w:numFmt w:val="decimal"/>
      <w:lvlText w:val="%4)"/>
      <w:lvlJc w:val="left"/>
      <w:pPr>
        <w:ind w:left="30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2142E4E"/>
    <w:multiLevelType w:val="multilevel"/>
    <w:tmpl w:val="4E3CC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B54BA4"/>
    <w:multiLevelType w:val="hybridMultilevel"/>
    <w:tmpl w:val="1088A9C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C51C2"/>
    <w:multiLevelType w:val="multilevel"/>
    <w:tmpl w:val="73A4F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996B46"/>
    <w:multiLevelType w:val="hybridMultilevel"/>
    <w:tmpl w:val="94702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A11B7"/>
    <w:multiLevelType w:val="multilevel"/>
    <w:tmpl w:val="7C7E8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3F4C35"/>
    <w:multiLevelType w:val="hybridMultilevel"/>
    <w:tmpl w:val="BBCC140C"/>
    <w:lvl w:ilvl="0" w:tplc="67E2E76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8452A"/>
    <w:multiLevelType w:val="multilevel"/>
    <w:tmpl w:val="1CC6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8D7CF9"/>
    <w:multiLevelType w:val="hybridMultilevel"/>
    <w:tmpl w:val="EC2CD14A"/>
    <w:lvl w:ilvl="0" w:tplc="7976407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9EB1DA">
      <w:start w:val="1"/>
      <w:numFmt w:val="lowerLetter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E0C1D"/>
    <w:multiLevelType w:val="hybridMultilevel"/>
    <w:tmpl w:val="EA9A97BE"/>
    <w:lvl w:ilvl="0" w:tplc="A468BF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56332"/>
    <w:multiLevelType w:val="multilevel"/>
    <w:tmpl w:val="9D74EF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E87653"/>
    <w:multiLevelType w:val="hybridMultilevel"/>
    <w:tmpl w:val="7CAAE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61330"/>
    <w:multiLevelType w:val="hybridMultilevel"/>
    <w:tmpl w:val="7DA6D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C4E67"/>
    <w:multiLevelType w:val="multilevel"/>
    <w:tmpl w:val="2EA84E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1F02B6"/>
    <w:multiLevelType w:val="multilevel"/>
    <w:tmpl w:val="6FDE2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2618AA"/>
    <w:multiLevelType w:val="multilevel"/>
    <w:tmpl w:val="B97EB0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24"/>
  </w:num>
  <w:num w:numId="4">
    <w:abstractNumId w:val="6"/>
  </w:num>
  <w:num w:numId="5">
    <w:abstractNumId w:val="31"/>
  </w:num>
  <w:num w:numId="6">
    <w:abstractNumId w:val="29"/>
  </w:num>
  <w:num w:numId="7">
    <w:abstractNumId w:val="16"/>
  </w:num>
  <w:num w:numId="8">
    <w:abstractNumId w:val="22"/>
  </w:num>
  <w:num w:numId="9">
    <w:abstractNumId w:val="3"/>
  </w:num>
  <w:num w:numId="10">
    <w:abstractNumId w:val="2"/>
  </w:num>
  <w:num w:numId="11">
    <w:abstractNumId w:val="37"/>
  </w:num>
  <w:num w:numId="12">
    <w:abstractNumId w:val="9"/>
  </w:num>
  <w:num w:numId="13">
    <w:abstractNumId w:val="23"/>
  </w:num>
  <w:num w:numId="14">
    <w:abstractNumId w:val="17"/>
  </w:num>
  <w:num w:numId="15">
    <w:abstractNumId w:val="25"/>
  </w:num>
  <w:num w:numId="16">
    <w:abstractNumId w:val="27"/>
  </w:num>
  <w:num w:numId="17">
    <w:abstractNumId w:val="38"/>
  </w:num>
  <w:num w:numId="18">
    <w:abstractNumId w:val="4"/>
  </w:num>
  <w:num w:numId="19">
    <w:abstractNumId w:val="5"/>
  </w:num>
  <w:num w:numId="20">
    <w:abstractNumId w:val="34"/>
  </w:num>
  <w:num w:numId="21">
    <w:abstractNumId w:val="0"/>
  </w:num>
  <w:num w:numId="22">
    <w:abstractNumId w:val="39"/>
  </w:num>
  <w:num w:numId="23">
    <w:abstractNumId w:val="2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"/>
  </w:num>
  <w:num w:numId="27">
    <w:abstractNumId w:val="36"/>
  </w:num>
  <w:num w:numId="28">
    <w:abstractNumId w:val="15"/>
  </w:num>
  <w:num w:numId="29">
    <w:abstractNumId w:val="7"/>
  </w:num>
  <w:num w:numId="30">
    <w:abstractNumId w:val="35"/>
  </w:num>
  <w:num w:numId="31">
    <w:abstractNumId w:val="19"/>
  </w:num>
  <w:num w:numId="32">
    <w:abstractNumId w:val="20"/>
  </w:num>
  <w:num w:numId="33">
    <w:abstractNumId w:val="32"/>
  </w:num>
  <w:num w:numId="34">
    <w:abstractNumId w:val="33"/>
  </w:num>
  <w:num w:numId="35">
    <w:abstractNumId w:val="30"/>
  </w:num>
  <w:num w:numId="36">
    <w:abstractNumId w:val="26"/>
  </w:num>
  <w:num w:numId="37">
    <w:abstractNumId w:val="28"/>
  </w:num>
  <w:num w:numId="38">
    <w:abstractNumId w:val="14"/>
  </w:num>
  <w:num w:numId="39">
    <w:abstractNumId w:val="11"/>
  </w:num>
  <w:num w:numId="40">
    <w:abstractNumId w:val="8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CE2"/>
    <w:rsid w:val="0001119B"/>
    <w:rsid w:val="00017C7F"/>
    <w:rsid w:val="00036CC1"/>
    <w:rsid w:val="00086581"/>
    <w:rsid w:val="000A712C"/>
    <w:rsid w:val="000B77C4"/>
    <w:rsid w:val="000E0637"/>
    <w:rsid w:val="000E4481"/>
    <w:rsid w:val="000F3393"/>
    <w:rsid w:val="00117F92"/>
    <w:rsid w:val="00131BA8"/>
    <w:rsid w:val="00132CE2"/>
    <w:rsid w:val="001443F4"/>
    <w:rsid w:val="00146B27"/>
    <w:rsid w:val="0018246A"/>
    <w:rsid w:val="001B01AB"/>
    <w:rsid w:val="001B2FEF"/>
    <w:rsid w:val="001C1B3A"/>
    <w:rsid w:val="001C26B7"/>
    <w:rsid w:val="001D66CE"/>
    <w:rsid w:val="002157A4"/>
    <w:rsid w:val="0026313C"/>
    <w:rsid w:val="00267980"/>
    <w:rsid w:val="002A6F5C"/>
    <w:rsid w:val="0033228B"/>
    <w:rsid w:val="003350F2"/>
    <w:rsid w:val="0033596D"/>
    <w:rsid w:val="0038145D"/>
    <w:rsid w:val="00382513"/>
    <w:rsid w:val="00386767"/>
    <w:rsid w:val="003A1169"/>
    <w:rsid w:val="003C79F2"/>
    <w:rsid w:val="004405E1"/>
    <w:rsid w:val="004555BA"/>
    <w:rsid w:val="00466235"/>
    <w:rsid w:val="004A2A86"/>
    <w:rsid w:val="004A4B6E"/>
    <w:rsid w:val="004B40CE"/>
    <w:rsid w:val="004B781E"/>
    <w:rsid w:val="004C1670"/>
    <w:rsid w:val="004C5B3C"/>
    <w:rsid w:val="004D2D44"/>
    <w:rsid w:val="004F006C"/>
    <w:rsid w:val="005216DC"/>
    <w:rsid w:val="00531C46"/>
    <w:rsid w:val="00532A77"/>
    <w:rsid w:val="0054649D"/>
    <w:rsid w:val="00570B33"/>
    <w:rsid w:val="005A3ACF"/>
    <w:rsid w:val="005C5D99"/>
    <w:rsid w:val="005E5ABC"/>
    <w:rsid w:val="0060277A"/>
    <w:rsid w:val="006114A5"/>
    <w:rsid w:val="0062441B"/>
    <w:rsid w:val="006245A0"/>
    <w:rsid w:val="00672269"/>
    <w:rsid w:val="00672A30"/>
    <w:rsid w:val="00685A4D"/>
    <w:rsid w:val="006A4696"/>
    <w:rsid w:val="006D0438"/>
    <w:rsid w:val="006E4E83"/>
    <w:rsid w:val="006F0756"/>
    <w:rsid w:val="007073DC"/>
    <w:rsid w:val="00755047"/>
    <w:rsid w:val="00781529"/>
    <w:rsid w:val="007A5ADB"/>
    <w:rsid w:val="007B6C2B"/>
    <w:rsid w:val="007C45FA"/>
    <w:rsid w:val="007C7918"/>
    <w:rsid w:val="007E3F6F"/>
    <w:rsid w:val="007F08C1"/>
    <w:rsid w:val="00804964"/>
    <w:rsid w:val="008169D9"/>
    <w:rsid w:val="00823AC4"/>
    <w:rsid w:val="008460D6"/>
    <w:rsid w:val="00851DFA"/>
    <w:rsid w:val="008A1AF0"/>
    <w:rsid w:val="008A3068"/>
    <w:rsid w:val="008A5A4F"/>
    <w:rsid w:val="008A7799"/>
    <w:rsid w:val="008B7890"/>
    <w:rsid w:val="008C4134"/>
    <w:rsid w:val="008C5170"/>
    <w:rsid w:val="008F1D89"/>
    <w:rsid w:val="00911316"/>
    <w:rsid w:val="00983E54"/>
    <w:rsid w:val="009A4135"/>
    <w:rsid w:val="009D3CF6"/>
    <w:rsid w:val="009F01C2"/>
    <w:rsid w:val="009F7E53"/>
    <w:rsid w:val="00A07809"/>
    <w:rsid w:val="00A22020"/>
    <w:rsid w:val="00A319C8"/>
    <w:rsid w:val="00A93351"/>
    <w:rsid w:val="00AA5493"/>
    <w:rsid w:val="00AA7B70"/>
    <w:rsid w:val="00AB116B"/>
    <w:rsid w:val="00AB3C8F"/>
    <w:rsid w:val="00AC6817"/>
    <w:rsid w:val="00AC7291"/>
    <w:rsid w:val="00AD259F"/>
    <w:rsid w:val="00AE473D"/>
    <w:rsid w:val="00AF3E75"/>
    <w:rsid w:val="00B14D5F"/>
    <w:rsid w:val="00B30847"/>
    <w:rsid w:val="00B53266"/>
    <w:rsid w:val="00B60076"/>
    <w:rsid w:val="00B65774"/>
    <w:rsid w:val="00B90EFF"/>
    <w:rsid w:val="00BB5FC5"/>
    <w:rsid w:val="00BD27AC"/>
    <w:rsid w:val="00BD4751"/>
    <w:rsid w:val="00BD5F22"/>
    <w:rsid w:val="00BE5D6E"/>
    <w:rsid w:val="00BF3D53"/>
    <w:rsid w:val="00BF6DEA"/>
    <w:rsid w:val="00C07765"/>
    <w:rsid w:val="00C10433"/>
    <w:rsid w:val="00C31B54"/>
    <w:rsid w:val="00C50097"/>
    <w:rsid w:val="00CA12AC"/>
    <w:rsid w:val="00D1670A"/>
    <w:rsid w:val="00D16C6B"/>
    <w:rsid w:val="00D2047F"/>
    <w:rsid w:val="00D27DD3"/>
    <w:rsid w:val="00D310F1"/>
    <w:rsid w:val="00D63C22"/>
    <w:rsid w:val="00D645C6"/>
    <w:rsid w:val="00D71523"/>
    <w:rsid w:val="00D80E92"/>
    <w:rsid w:val="00D97BF7"/>
    <w:rsid w:val="00E0173A"/>
    <w:rsid w:val="00E04310"/>
    <w:rsid w:val="00E21A1F"/>
    <w:rsid w:val="00E363B1"/>
    <w:rsid w:val="00E4229E"/>
    <w:rsid w:val="00E93C55"/>
    <w:rsid w:val="00EB1975"/>
    <w:rsid w:val="00EB2B27"/>
    <w:rsid w:val="00EC6798"/>
    <w:rsid w:val="00EE5CAC"/>
    <w:rsid w:val="00EF2E2A"/>
    <w:rsid w:val="00F327C9"/>
    <w:rsid w:val="00F577D5"/>
    <w:rsid w:val="00F7353D"/>
    <w:rsid w:val="00F73ACD"/>
    <w:rsid w:val="00FA4848"/>
    <w:rsid w:val="00FB7567"/>
    <w:rsid w:val="00FC2F91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4F78"/>
  <w15:docId w15:val="{20020FD9-B0C9-43A2-99F1-D6B0B931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1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CE2"/>
  </w:style>
  <w:style w:type="paragraph" w:styleId="Stopka">
    <w:name w:val="footer"/>
    <w:basedOn w:val="Normalny"/>
    <w:link w:val="StopkaZnak"/>
    <w:uiPriority w:val="99"/>
    <w:unhideWhenUsed/>
    <w:rsid w:val="0013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CE2"/>
  </w:style>
  <w:style w:type="table" w:styleId="Tabela-Siatka">
    <w:name w:val="Table Grid"/>
    <w:basedOn w:val="Standardowy"/>
    <w:uiPriority w:val="39"/>
    <w:rsid w:val="0013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BD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D27AC"/>
  </w:style>
  <w:style w:type="character" w:customStyle="1" w:styleId="eop">
    <w:name w:val="eop"/>
    <w:basedOn w:val="Domylnaczcionkaakapitu"/>
    <w:rsid w:val="00BD27AC"/>
  </w:style>
  <w:style w:type="character" w:customStyle="1" w:styleId="contextualspellingandgrammarerror">
    <w:name w:val="contextualspellingandgrammarerror"/>
    <w:basedOn w:val="Domylnaczcionkaakapitu"/>
    <w:rsid w:val="00BD27AC"/>
  </w:style>
  <w:style w:type="paragraph" w:styleId="NormalnyWeb">
    <w:name w:val="Normal (Web)"/>
    <w:basedOn w:val="Normalny"/>
    <w:uiPriority w:val="99"/>
    <w:semiHidden/>
    <w:unhideWhenUsed/>
    <w:rsid w:val="00BD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C72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7291"/>
    <w:pPr>
      <w:ind w:left="720"/>
      <w:contextualSpacing/>
    </w:pPr>
  </w:style>
  <w:style w:type="character" w:customStyle="1" w:styleId="spellingerror">
    <w:name w:val="spellingerror"/>
    <w:basedOn w:val="Domylnaczcionkaakapitu"/>
    <w:rsid w:val="00BD4751"/>
  </w:style>
  <w:style w:type="paragraph" w:customStyle="1" w:styleId="BodySingle">
    <w:name w:val="Body Single"/>
    <w:rsid w:val="00BD4751"/>
    <w:pPr>
      <w:suppressAutoHyphens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szCs w:val="20"/>
      <w:lang w:val="cs-CZ" w:eastAsia="ar-SA"/>
    </w:rPr>
  </w:style>
  <w:style w:type="paragraph" w:customStyle="1" w:styleId="Standard">
    <w:name w:val="Standard"/>
    <w:rsid w:val="00BD47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BD4751"/>
    <w:rPr>
      <w:vertAlign w:val="superscript"/>
    </w:rPr>
  </w:style>
  <w:style w:type="character" w:styleId="Pogrubienie">
    <w:name w:val="Strong"/>
    <w:basedOn w:val="Domylnaczcionkaakapitu"/>
    <w:qFormat/>
    <w:rsid w:val="00BD4751"/>
    <w:rPr>
      <w:b/>
      <w:bCs/>
    </w:rPr>
  </w:style>
  <w:style w:type="paragraph" w:customStyle="1" w:styleId="Akapitzlist1">
    <w:name w:val="Akapit z listą1"/>
    <w:aliases w:val="Numerowanie"/>
    <w:basedOn w:val="Normalny"/>
    <w:link w:val="AkapitzlistZnak"/>
    <w:uiPriority w:val="34"/>
    <w:qFormat/>
    <w:rsid w:val="00851D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51DF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"/>
    <w:link w:val="Akapitzlist1"/>
    <w:uiPriority w:val="34"/>
    <w:locked/>
    <w:rsid w:val="00851DF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2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2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2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5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Agnieszka Muszyńska</cp:lastModifiedBy>
  <cp:revision>3</cp:revision>
  <cp:lastPrinted>2019-03-08T09:24:00Z</cp:lastPrinted>
  <dcterms:created xsi:type="dcterms:W3CDTF">2019-03-18T11:11:00Z</dcterms:created>
  <dcterms:modified xsi:type="dcterms:W3CDTF">2019-03-18T11:20:00Z</dcterms:modified>
</cp:coreProperties>
</file>