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7" w:rsidRPr="00C80EE8" w:rsidRDefault="00821077" w:rsidP="00821077">
      <w:pPr>
        <w:jc w:val="right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>Załącznik nr 1</w:t>
      </w:r>
    </w:p>
    <w:p w:rsidR="00821077" w:rsidRPr="00C80EE8" w:rsidRDefault="00821077" w:rsidP="0082107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21077" w:rsidRPr="00C80EE8" w:rsidRDefault="00821077" w:rsidP="00821077">
      <w:pPr>
        <w:tabs>
          <w:tab w:val="left" w:leader="dot" w:pos="3686"/>
          <w:tab w:val="left" w:pos="6804"/>
          <w:tab w:val="left" w:leader="dot" w:pos="9355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ab/>
      </w:r>
    </w:p>
    <w:p w:rsidR="00821077" w:rsidRPr="00C80EE8" w:rsidRDefault="00884E54" w:rsidP="00821077">
      <w:pPr>
        <w:tabs>
          <w:tab w:val="left" w:leader="dot" w:pos="3686"/>
          <w:tab w:val="left" w:pos="6804"/>
          <w:tab w:val="left" w:leader="dot" w:pos="9355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21077" w:rsidRDefault="00884E54" w:rsidP="00821077">
      <w:pPr>
        <w:tabs>
          <w:tab w:val="left" w:leader="dot" w:pos="3686"/>
          <w:tab w:val="left" w:pos="6804"/>
          <w:tab w:val="left" w:leader="dot" w:pos="9355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84E54" w:rsidRPr="00C80EE8" w:rsidRDefault="00884E54" w:rsidP="00821077">
      <w:pPr>
        <w:tabs>
          <w:tab w:val="left" w:leader="dot" w:pos="3686"/>
          <w:tab w:val="left" w:pos="6804"/>
          <w:tab w:val="left" w:leader="dot" w:pos="9355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21077" w:rsidRPr="00C80EE8" w:rsidRDefault="00821077" w:rsidP="00821077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>(imię i nazwisko oraz adres Oferenta</w:t>
      </w:r>
      <w:r w:rsidR="00884E54">
        <w:rPr>
          <w:rFonts w:asciiTheme="minorHAnsi" w:hAnsiTheme="minorHAnsi" w:cstheme="minorHAnsi"/>
          <w:sz w:val="22"/>
          <w:szCs w:val="22"/>
        </w:rPr>
        <w:t>, Tel)</w:t>
      </w:r>
    </w:p>
    <w:p w:rsidR="00821077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84E54" w:rsidRPr="00C80EE8" w:rsidRDefault="00884E54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EE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0EE8" w:rsidRPr="00C80EE8" w:rsidRDefault="00821077" w:rsidP="00C80EE8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 xml:space="preserve">W odpowiedzi na ogłoszone zapytanie ofertowe </w:t>
      </w:r>
      <w:r w:rsidR="00C80EE8" w:rsidRPr="00C80EE8">
        <w:rPr>
          <w:rFonts w:asciiTheme="minorHAnsi" w:hAnsiTheme="minorHAnsi" w:cstheme="minorHAnsi"/>
          <w:sz w:val="22"/>
          <w:szCs w:val="22"/>
        </w:rPr>
        <w:t xml:space="preserve">na </w:t>
      </w:r>
      <w:r w:rsidR="00C80EE8" w:rsidRPr="00C80EE8">
        <w:rPr>
          <w:rFonts w:asciiTheme="minorHAnsi" w:hAnsiTheme="minorHAnsi" w:cstheme="minorHAnsi"/>
          <w:b/>
          <w:sz w:val="22"/>
          <w:szCs w:val="22"/>
        </w:rPr>
        <w:t>zapewnienie wyżywienia dla 15 dzieci Przedszkola Publicznego w Sadlinkach</w:t>
      </w:r>
      <w:r w:rsidR="00C80E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EE8" w:rsidRPr="00C80EE8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="00C80EE8" w:rsidRPr="00C80EE8">
        <w:rPr>
          <w:rFonts w:asciiTheme="minorHAnsi" w:hAnsiTheme="minorHAnsi" w:cstheme="minorHAnsi"/>
          <w:i/>
          <w:sz w:val="22"/>
          <w:szCs w:val="22"/>
        </w:rPr>
        <w:t>„SUPERMOC PRZEDSZKOLAKÓW - utworzenie nowych miejsc wychowania przedszkolnego i podniesienie jakości edukacji przedszkolnej na terenie Gminy Sadlinki”, współfinansowanego z Regionalnego Programu Operacyjnego Województwa Pomorskiego 2014-2020, Oś 3 Edukacja, Działanie 3.1 Edukacja przedszkolna</w:t>
      </w:r>
    </w:p>
    <w:p w:rsidR="00C80EE8" w:rsidRPr="00C80EE8" w:rsidRDefault="00C80EE8" w:rsidP="00C80EE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80EE8" w:rsidRPr="00C80EE8" w:rsidRDefault="00C80EE8" w:rsidP="00C80EE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EE8">
        <w:rPr>
          <w:rFonts w:asciiTheme="minorHAnsi" w:hAnsiTheme="minorHAnsi" w:cstheme="minorHAnsi"/>
          <w:b/>
          <w:sz w:val="22"/>
          <w:szCs w:val="22"/>
        </w:rPr>
        <w:t>Nr projektu:</w:t>
      </w:r>
      <w:r w:rsidRPr="00C80EE8">
        <w:rPr>
          <w:rFonts w:asciiTheme="minorHAnsi" w:hAnsiTheme="minorHAnsi" w:cstheme="minorHAnsi"/>
          <w:sz w:val="22"/>
          <w:szCs w:val="22"/>
        </w:rPr>
        <w:t xml:space="preserve"> </w:t>
      </w:r>
      <w:r w:rsidRPr="00C80EE8">
        <w:rPr>
          <w:rFonts w:asciiTheme="minorHAnsi" w:hAnsiTheme="minorHAnsi" w:cstheme="minorHAnsi"/>
          <w:b/>
          <w:sz w:val="22"/>
          <w:szCs w:val="22"/>
        </w:rPr>
        <w:t>RPPM.03.01.00-22-0039/18</w:t>
      </w:r>
    </w:p>
    <w:p w:rsidR="00821077" w:rsidRPr="00C80EE8" w:rsidRDefault="00821077" w:rsidP="008210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>oferuję cenę ostateczną: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5581"/>
        <w:gridCol w:w="1398"/>
        <w:gridCol w:w="1631"/>
      </w:tblGrid>
      <w:tr w:rsidR="00821077" w:rsidRPr="00C80EE8" w:rsidTr="005C1B7F">
        <w:trPr>
          <w:trHeight w:val="1146"/>
        </w:trPr>
        <w:tc>
          <w:tcPr>
            <w:tcW w:w="480" w:type="dxa"/>
          </w:tcPr>
          <w:p w:rsidR="00821077" w:rsidRPr="00C80EE8" w:rsidRDefault="00821077" w:rsidP="005C1B7F">
            <w:pPr>
              <w:tabs>
                <w:tab w:val="left" w:leader="dot" w:pos="-2835"/>
                <w:tab w:val="left" w:pos="-2694"/>
              </w:tabs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EE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581" w:type="dxa"/>
          </w:tcPr>
          <w:p w:rsidR="00821077" w:rsidRPr="00C80EE8" w:rsidRDefault="00821077" w:rsidP="005C1B7F">
            <w:pPr>
              <w:tabs>
                <w:tab w:val="left" w:leader="dot" w:pos="-2835"/>
                <w:tab w:val="left" w:pos="-2694"/>
              </w:tabs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C80EE8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398" w:type="dxa"/>
            <w:vAlign w:val="center"/>
          </w:tcPr>
          <w:p w:rsidR="00821077" w:rsidRPr="00C80EE8" w:rsidRDefault="00821077" w:rsidP="005C1B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631" w:type="dxa"/>
            <w:vAlign w:val="center"/>
          </w:tcPr>
          <w:p w:rsidR="00821077" w:rsidRPr="00C80EE8" w:rsidRDefault="00821077" w:rsidP="005C1B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brutto </w:t>
            </w:r>
            <w:r w:rsidRPr="00C80EE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</w:t>
            </w:r>
            <w:r w:rsidR="00C80EE8">
              <w:rPr>
                <w:rFonts w:asciiTheme="minorHAnsi" w:hAnsiTheme="minorHAnsi" w:cstheme="minorHAnsi"/>
                <w:b/>
                <w:sz w:val="22"/>
                <w:szCs w:val="22"/>
              </w:rPr>
              <w:t>230 dni</w:t>
            </w:r>
            <w:r w:rsidRPr="00C80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cena jednostkowa)</w:t>
            </w:r>
          </w:p>
        </w:tc>
      </w:tr>
      <w:tr w:rsidR="00821077" w:rsidRPr="00C80EE8" w:rsidTr="005C1B7F">
        <w:trPr>
          <w:trHeight w:val="320"/>
        </w:trPr>
        <w:tc>
          <w:tcPr>
            <w:tcW w:w="480" w:type="dxa"/>
          </w:tcPr>
          <w:p w:rsidR="00821077" w:rsidRPr="00C80EE8" w:rsidRDefault="00821077" w:rsidP="005C1B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E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81" w:type="dxa"/>
          </w:tcPr>
          <w:p w:rsidR="00821077" w:rsidRPr="00C80EE8" w:rsidRDefault="00C80EE8" w:rsidP="003317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Dzienny koszt wyżywienia 1 </w:t>
            </w:r>
            <w:r w:rsidR="0033173A">
              <w:rPr>
                <w:rFonts w:asciiTheme="minorHAnsi" w:hAnsiTheme="minorHAnsi" w:cstheme="minorHAnsi"/>
                <w:sz w:val="22"/>
                <w:szCs w:val="22"/>
              </w:rPr>
              <w:t xml:space="preserve">dziecka </w:t>
            </w:r>
            <w:bookmarkStart w:id="0" w:name="_GoBack"/>
            <w:bookmarkEnd w:id="0"/>
          </w:p>
        </w:tc>
        <w:tc>
          <w:tcPr>
            <w:tcW w:w="1398" w:type="dxa"/>
          </w:tcPr>
          <w:p w:rsidR="00821077" w:rsidRPr="00C80EE8" w:rsidRDefault="00821077" w:rsidP="005C1B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1" w:type="dxa"/>
          </w:tcPr>
          <w:p w:rsidR="00821077" w:rsidRPr="00C80EE8" w:rsidRDefault="00821077" w:rsidP="005C1B7F">
            <w:pPr>
              <w:tabs>
                <w:tab w:val="left" w:leader="dot" w:pos="-2835"/>
                <w:tab w:val="left" w:pos="-2694"/>
              </w:tabs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 xml:space="preserve">Ponadto: </w:t>
      </w: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>1. Oświadczam, że zapoznałem się z treścią zapytania ofertowego i przyjmuję jego warunki.</w:t>
      </w: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 xml:space="preserve">2. Oświadczam, że uzyskałem wszelkie niezbędne informacje do przygotowania oferty i wykonania Zamówienia. </w:t>
      </w: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 xml:space="preserve">3. Uważam się związany niniejszą ofertą przez okres 30 dni od upływu terminu składania ofert. </w:t>
      </w: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 xml:space="preserve">4. Akceptuje istotne postanowienia umowy. </w:t>
      </w: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 xml:space="preserve">5. Akceptuję termin realizacji przedmiotu zamówienia podany przez Zamawiającego. </w:t>
      </w: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 xml:space="preserve">6. W razie wybrania mojej oferty zobowiązuje się do podpisania umowy w terminie i miejscu określonym przez Zamawiającego. </w:t>
      </w: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21077" w:rsidRPr="00C80EE8" w:rsidRDefault="00821077" w:rsidP="00821077">
      <w:pPr>
        <w:tabs>
          <w:tab w:val="left" w:leader="dot" w:pos="-2835"/>
          <w:tab w:val="left" w:pos="-2694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21077" w:rsidRPr="00C80EE8" w:rsidRDefault="00821077" w:rsidP="00821077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80EE8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 w:rsidRPr="00C80EE8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</w:p>
    <w:p w:rsidR="00821077" w:rsidRPr="00C80EE8" w:rsidRDefault="00821077" w:rsidP="00821077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Theme="minorHAnsi" w:hAnsiTheme="minorHAnsi" w:cstheme="minorHAnsi"/>
          <w:sz w:val="22"/>
          <w:szCs w:val="22"/>
          <w:shd w:val="clear" w:color="auto" w:fill="EDEFF0"/>
        </w:rPr>
      </w:pPr>
      <w:r w:rsidRPr="00C80EE8">
        <w:rPr>
          <w:rFonts w:asciiTheme="minorHAnsi" w:hAnsiTheme="minorHAnsi" w:cstheme="minorHAnsi"/>
          <w:sz w:val="22"/>
          <w:szCs w:val="22"/>
        </w:rPr>
        <w:tab/>
        <w:t>(miejscowość i data)</w:t>
      </w:r>
      <w:r w:rsidRPr="00C80EE8">
        <w:rPr>
          <w:rFonts w:asciiTheme="minorHAnsi" w:hAnsiTheme="minorHAnsi" w:cstheme="minorHAnsi"/>
          <w:sz w:val="22"/>
          <w:szCs w:val="22"/>
        </w:rPr>
        <w:tab/>
        <w:t>(podpis)</w:t>
      </w:r>
    </w:p>
    <w:p w:rsidR="008C139A" w:rsidRPr="00C80EE8" w:rsidRDefault="008C139A" w:rsidP="00CF29C0">
      <w:pPr>
        <w:rPr>
          <w:rFonts w:asciiTheme="minorHAnsi" w:hAnsiTheme="minorHAnsi" w:cstheme="minorHAnsi"/>
          <w:sz w:val="22"/>
          <w:szCs w:val="22"/>
        </w:rPr>
      </w:pPr>
    </w:p>
    <w:sectPr w:rsidR="008C139A" w:rsidRPr="00C80EE8" w:rsidSect="00884E54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568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E9" w:rsidRDefault="00D825E9">
      <w:r>
        <w:separator/>
      </w:r>
    </w:p>
  </w:endnote>
  <w:endnote w:type="continuationSeparator" w:id="0">
    <w:p w:rsidR="00D825E9" w:rsidRDefault="00D8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3F336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3F336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E9" w:rsidRDefault="00D825E9">
      <w:r>
        <w:separator/>
      </w:r>
    </w:p>
  </w:footnote>
  <w:footnote w:type="continuationSeparator" w:id="0">
    <w:p w:rsidR="00D825E9" w:rsidRDefault="00D8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884E54">
    <w:pPr>
      <w:pStyle w:val="Nagwek"/>
    </w:pPr>
    <w:r w:rsidRPr="00884E54">
      <w:drawing>
        <wp:inline distT="0" distB="0" distL="0" distR="0">
          <wp:extent cx="5759450" cy="616649"/>
          <wp:effectExtent l="19050" t="0" r="0" b="0"/>
          <wp:docPr id="1" name="Obraz 1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512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6AE4"/>
    <w:rsid w:val="00061F20"/>
    <w:rsid w:val="00080D83"/>
    <w:rsid w:val="00082F0B"/>
    <w:rsid w:val="000D283E"/>
    <w:rsid w:val="00100DBB"/>
    <w:rsid w:val="00124D4A"/>
    <w:rsid w:val="00130B23"/>
    <w:rsid w:val="00196B9E"/>
    <w:rsid w:val="001B210F"/>
    <w:rsid w:val="00241C1F"/>
    <w:rsid w:val="002425AE"/>
    <w:rsid w:val="002C6347"/>
    <w:rsid w:val="00320AAC"/>
    <w:rsid w:val="00325198"/>
    <w:rsid w:val="0033173A"/>
    <w:rsid w:val="0035482A"/>
    <w:rsid w:val="003619F2"/>
    <w:rsid w:val="00365820"/>
    <w:rsid w:val="003C554F"/>
    <w:rsid w:val="003F336B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4750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1077"/>
    <w:rsid w:val="00827311"/>
    <w:rsid w:val="00834BB4"/>
    <w:rsid w:val="00835187"/>
    <w:rsid w:val="00856E3A"/>
    <w:rsid w:val="00884E54"/>
    <w:rsid w:val="008945D9"/>
    <w:rsid w:val="008C139A"/>
    <w:rsid w:val="00931B59"/>
    <w:rsid w:val="009B6AE4"/>
    <w:rsid w:val="009D71C1"/>
    <w:rsid w:val="009F2CF0"/>
    <w:rsid w:val="00A04690"/>
    <w:rsid w:val="00A40DD3"/>
    <w:rsid w:val="00A8311B"/>
    <w:rsid w:val="00B01F08"/>
    <w:rsid w:val="00B16E8F"/>
    <w:rsid w:val="00B27030"/>
    <w:rsid w:val="00B30401"/>
    <w:rsid w:val="00B6637D"/>
    <w:rsid w:val="00BB76D0"/>
    <w:rsid w:val="00BC363C"/>
    <w:rsid w:val="00C62C24"/>
    <w:rsid w:val="00C635B6"/>
    <w:rsid w:val="00C80EE8"/>
    <w:rsid w:val="00CA20F9"/>
    <w:rsid w:val="00CC263D"/>
    <w:rsid w:val="00CE005B"/>
    <w:rsid w:val="00CF1A4A"/>
    <w:rsid w:val="00CF29C0"/>
    <w:rsid w:val="00D0361A"/>
    <w:rsid w:val="00D30ADD"/>
    <w:rsid w:val="00D43A0D"/>
    <w:rsid w:val="00D46867"/>
    <w:rsid w:val="00D526F3"/>
    <w:rsid w:val="00D825E9"/>
    <w:rsid w:val="00DA5810"/>
    <w:rsid w:val="00DC733E"/>
    <w:rsid w:val="00DF57BE"/>
    <w:rsid w:val="00E06500"/>
    <w:rsid w:val="00E57060"/>
    <w:rsid w:val="00E87616"/>
    <w:rsid w:val="00E92047"/>
    <w:rsid w:val="00EA5C16"/>
    <w:rsid w:val="00EF000D"/>
    <w:rsid w:val="00F50789"/>
    <w:rsid w:val="00F545A3"/>
    <w:rsid w:val="00FB5706"/>
    <w:rsid w:val="00F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703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B59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1B59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884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4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cp:lastModifiedBy>Dariusz Piszczewiat</cp:lastModifiedBy>
  <cp:revision>5</cp:revision>
  <cp:lastPrinted>2012-08-24T10:01:00Z</cp:lastPrinted>
  <dcterms:created xsi:type="dcterms:W3CDTF">2019-07-27T18:06:00Z</dcterms:created>
  <dcterms:modified xsi:type="dcterms:W3CDTF">2019-08-06T06:57:00Z</dcterms:modified>
</cp:coreProperties>
</file>