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1" w:rsidRPr="00B604F3" w:rsidRDefault="00527251" w:rsidP="00527251">
      <w:pPr>
        <w:jc w:val="right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Miejscowość dnia. …………………………. </w:t>
      </w:r>
    </w:p>
    <w:p w:rsidR="004871AB" w:rsidRPr="00B604F3" w:rsidRDefault="00B60DD1" w:rsidP="00527251">
      <w:pPr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Załącznik </w:t>
      </w:r>
      <w:proofErr w:type="gramStart"/>
      <w:r w:rsidRPr="00B604F3">
        <w:rPr>
          <w:rFonts w:ascii="Times New Roman" w:hAnsi="Times New Roman" w:cs="Times New Roman"/>
          <w:sz w:val="20"/>
          <w:szCs w:val="20"/>
        </w:rPr>
        <w:t>nr</w:t>
      </w:r>
      <w:r w:rsidR="00435AAF" w:rsidRPr="00B604F3">
        <w:rPr>
          <w:rFonts w:ascii="Times New Roman" w:hAnsi="Times New Roman" w:cs="Times New Roman"/>
          <w:sz w:val="20"/>
          <w:szCs w:val="20"/>
        </w:rPr>
        <w:t xml:space="preserve"> </w:t>
      </w:r>
      <w:r w:rsidRPr="00B604F3">
        <w:rPr>
          <w:rFonts w:ascii="Times New Roman" w:hAnsi="Times New Roman" w:cs="Times New Roman"/>
          <w:sz w:val="20"/>
          <w:szCs w:val="20"/>
        </w:rPr>
        <w:t xml:space="preserve"> 1 </w:t>
      </w:r>
      <w:r w:rsidR="005163C2" w:rsidRPr="00B604F3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5163C2" w:rsidRPr="00B604F3">
        <w:rPr>
          <w:rFonts w:ascii="Times New Roman" w:hAnsi="Times New Roman" w:cs="Times New Roman"/>
          <w:sz w:val="20"/>
          <w:szCs w:val="20"/>
        </w:rPr>
        <w:t xml:space="preserve"> zapytania ofertowego</w:t>
      </w:r>
    </w:p>
    <w:p w:rsidR="00B60DD1" w:rsidRPr="006D6133" w:rsidRDefault="00340772" w:rsidP="00527251">
      <w:pPr>
        <w:rPr>
          <w:rFonts w:ascii="Times New Roman" w:hAnsi="Times New Roman" w:cs="Times New Roman"/>
          <w:color w:val="000000" w:themeColor="text1"/>
        </w:rPr>
      </w:pPr>
      <w:r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1037C1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6E2B7B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O.271</w:t>
      </w:r>
      <w:r w:rsidR="006D6133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.53</w:t>
      </w:r>
      <w:r w:rsidR="005163C2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.2017</w:t>
      </w:r>
      <w:r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04F3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27251" w:rsidRPr="006D6133">
        <w:rPr>
          <w:rFonts w:ascii="Times New Roman" w:hAnsi="Times New Roman" w:cs="Times New Roman"/>
          <w:color w:val="000000" w:themeColor="text1"/>
        </w:rPr>
        <w:t>.</w:t>
      </w:r>
    </w:p>
    <w:p w:rsidR="00B60DD1" w:rsidRPr="00B604F3" w:rsidRDefault="00B60DD1" w:rsidP="00B60DD1">
      <w:pPr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Dane dotyczące wykonawcy: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Nazwa ………………………………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Siedziba ……………………………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telefonu ……………….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faksu …………………….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Regon …………………..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NIP ……………………….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>Gmina Piekoszów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604F3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B604F3">
        <w:rPr>
          <w:rFonts w:ascii="Times New Roman" w:hAnsi="Times New Roman" w:cs="Times New Roman"/>
          <w:b/>
          <w:sz w:val="24"/>
          <w:szCs w:val="24"/>
        </w:rPr>
        <w:t>. Częstochowska 66a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  <w:t>26-065 Piekoszów</w:t>
      </w:r>
    </w:p>
    <w:p w:rsidR="00B60DD1" w:rsidRPr="00B604F3" w:rsidRDefault="00B60DD1" w:rsidP="00B604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929E5" w:rsidRDefault="005163C2" w:rsidP="001929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 xml:space="preserve">W odpowiedzi na zapytanie ofertowe, którego </w:t>
      </w:r>
      <w:r w:rsidR="00EB607B" w:rsidRPr="00B604F3">
        <w:rPr>
          <w:rFonts w:ascii="Times New Roman" w:hAnsi="Times New Roman" w:cs="Times New Roman"/>
          <w:sz w:val="24"/>
          <w:szCs w:val="24"/>
        </w:rPr>
        <w:t>przedmiotem jest</w:t>
      </w:r>
      <w:proofErr w:type="gramStart"/>
      <w:r w:rsidR="00EB607B" w:rsidRPr="00B604F3">
        <w:rPr>
          <w:rFonts w:ascii="Times New Roman" w:hAnsi="Times New Roman" w:cs="Times New Roman"/>
          <w:sz w:val="24"/>
          <w:szCs w:val="24"/>
        </w:rPr>
        <w:t>:</w:t>
      </w:r>
      <w:r w:rsidR="00EB607B" w:rsidRPr="00B604F3">
        <w:rPr>
          <w:rFonts w:ascii="Times New Roman" w:hAnsi="Times New Roman" w:cs="Times New Roman"/>
          <w:sz w:val="24"/>
          <w:szCs w:val="24"/>
        </w:rPr>
        <w:br/>
      </w:r>
      <w:r w:rsidR="001929E5">
        <w:rPr>
          <w:rFonts w:ascii="Times New Roman" w:hAnsi="Times New Roman"/>
          <w:b/>
          <w:bCs/>
          <w:sz w:val="24"/>
          <w:szCs w:val="24"/>
        </w:rPr>
        <w:t>„Na</w:t>
      </w:r>
      <w:proofErr w:type="gramEnd"/>
      <w:r w:rsidR="001929E5" w:rsidRPr="00796C62">
        <w:rPr>
          <w:rFonts w:ascii="Times New Roman" w:hAnsi="Times New Roman"/>
          <w:b/>
          <w:bCs/>
          <w:sz w:val="24"/>
          <w:szCs w:val="24"/>
        </w:rPr>
        <w:t xml:space="preserve"> wykonanie operatów szacunkowych </w:t>
      </w:r>
      <w:r w:rsidR="001929E5">
        <w:rPr>
          <w:rFonts w:ascii="Times New Roman" w:hAnsi="Times New Roman"/>
          <w:b/>
          <w:bCs/>
          <w:sz w:val="24"/>
          <w:szCs w:val="24"/>
        </w:rPr>
        <w:t>nieruchomości przeznaczonych do wniesienia jako wkład niepieniężny (aport) do spółki Zakład Usług Komunalnych:</w:t>
      </w:r>
    </w:p>
    <w:p w:rsidR="001929E5" w:rsidRDefault="001929E5" w:rsidP="001929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oznaczonej numerem działki 1578/88 o pow.: 0,8512ha, </w:t>
      </w:r>
    </w:p>
    <w:p w:rsidR="001929E5" w:rsidRDefault="001929E5" w:rsidP="001929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położonej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w obrębie Piekoszów, gm. Piekoszów,</w:t>
      </w:r>
    </w:p>
    <w:p w:rsidR="001929E5" w:rsidRDefault="001929E5" w:rsidP="001929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oznaczonej numerem działki 3002/6 o pow.: 0,2400ha, </w:t>
      </w:r>
    </w:p>
    <w:p w:rsidR="001929E5" w:rsidRDefault="001929E5" w:rsidP="001929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położonej w obrębie Szczukowice, gm. Piekoszów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</w:t>
      </w:r>
      <w:r w:rsidRPr="00796C62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- oznaczonych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numerami działek 261/4 o pow.: 0,0586ha, </w:t>
      </w:r>
      <w:r w:rsidR="006D6133">
        <w:rPr>
          <w:rFonts w:ascii="Times New Roman" w:hAnsi="Times New Roman"/>
          <w:b/>
          <w:bCs/>
          <w:sz w:val="24"/>
          <w:szCs w:val="24"/>
        </w:rPr>
        <w:t>262/4 o pow.: 0,0509ha, 263/4 o 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pow.: 0,0679ha, 264/4 o pow.: 0,0754ha, 265/4 o pow.: 0,0584ha, położonej w obrębie Szczukowskie Górki, gm. Piekoszów.”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687"/>
        <w:gridCol w:w="1560"/>
        <w:gridCol w:w="1297"/>
      </w:tblGrid>
      <w:tr w:rsidR="001929E5" w:rsidRPr="00297B8B" w:rsidTr="001929E5">
        <w:trPr>
          <w:trHeight w:val="68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1929E5" w:rsidRPr="00297B8B" w:rsidRDefault="001929E5" w:rsidP="00712126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1929E5" w:rsidRPr="00297B8B" w:rsidRDefault="001929E5" w:rsidP="00712126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9E5" w:rsidRPr="00297B8B" w:rsidRDefault="001929E5" w:rsidP="00712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9E5" w:rsidRPr="00297B8B" w:rsidRDefault="001929E5" w:rsidP="00712126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929E5" w:rsidRPr="00297B8B" w:rsidTr="001929E5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1929E5" w:rsidRPr="00297B8B" w:rsidRDefault="001929E5" w:rsidP="00712126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:rsidR="001929E5" w:rsidRPr="001929E5" w:rsidRDefault="001929E5" w:rsidP="001929E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>działki</w:t>
            </w:r>
            <w:proofErr w:type="gramEnd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 xml:space="preserve"> 1578/88 o pow.: 0,8512ha, </w:t>
            </w:r>
          </w:p>
          <w:p w:rsidR="001929E5" w:rsidRPr="001929E5" w:rsidRDefault="001929E5" w:rsidP="001929E5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>położonej</w:t>
            </w:r>
            <w:proofErr w:type="gramEnd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 xml:space="preserve"> w obrębie Piekoszów, gm. Piekoszów</w:t>
            </w:r>
          </w:p>
        </w:tc>
        <w:tc>
          <w:tcPr>
            <w:tcW w:w="1560" w:type="dxa"/>
            <w:shd w:val="clear" w:color="auto" w:fill="auto"/>
          </w:tcPr>
          <w:p w:rsidR="001929E5" w:rsidRPr="00297B8B" w:rsidRDefault="001929E5" w:rsidP="0071212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929E5" w:rsidRPr="00297B8B" w:rsidRDefault="001929E5" w:rsidP="00712126">
            <w:pPr>
              <w:rPr>
                <w:sz w:val="24"/>
                <w:szCs w:val="24"/>
              </w:rPr>
            </w:pPr>
          </w:p>
        </w:tc>
      </w:tr>
      <w:tr w:rsidR="001929E5" w:rsidRPr="00297B8B" w:rsidTr="001929E5">
        <w:trPr>
          <w:trHeight w:val="705"/>
          <w:jc w:val="center"/>
        </w:trPr>
        <w:tc>
          <w:tcPr>
            <w:tcW w:w="573" w:type="dxa"/>
            <w:shd w:val="clear" w:color="auto" w:fill="auto"/>
          </w:tcPr>
          <w:p w:rsidR="001929E5" w:rsidRPr="00297B8B" w:rsidRDefault="001929E5" w:rsidP="0071212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297B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:rsidR="001929E5" w:rsidRPr="001929E5" w:rsidRDefault="001929E5" w:rsidP="001929E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>działki</w:t>
            </w:r>
            <w:proofErr w:type="gramEnd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 xml:space="preserve"> 3002/6 o pow.: 0,2400ha, </w:t>
            </w:r>
          </w:p>
          <w:p w:rsidR="001929E5" w:rsidRPr="001929E5" w:rsidRDefault="001929E5" w:rsidP="001929E5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>położonej</w:t>
            </w:r>
            <w:proofErr w:type="gramEnd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 xml:space="preserve"> w obrębie Szczukowice, gm. Piekoszów,</w:t>
            </w:r>
          </w:p>
        </w:tc>
        <w:tc>
          <w:tcPr>
            <w:tcW w:w="1560" w:type="dxa"/>
            <w:shd w:val="clear" w:color="auto" w:fill="auto"/>
          </w:tcPr>
          <w:p w:rsidR="001929E5" w:rsidRPr="00297B8B" w:rsidRDefault="001929E5" w:rsidP="0071212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929E5" w:rsidRPr="00297B8B" w:rsidRDefault="001929E5" w:rsidP="00712126">
            <w:pPr>
              <w:rPr>
                <w:sz w:val="24"/>
                <w:szCs w:val="24"/>
              </w:rPr>
            </w:pPr>
          </w:p>
        </w:tc>
      </w:tr>
      <w:tr w:rsidR="001929E5" w:rsidRPr="00297B8B" w:rsidTr="001929E5">
        <w:trPr>
          <w:trHeight w:val="180"/>
          <w:jc w:val="center"/>
        </w:trPr>
        <w:tc>
          <w:tcPr>
            <w:tcW w:w="573" w:type="dxa"/>
            <w:shd w:val="clear" w:color="auto" w:fill="auto"/>
          </w:tcPr>
          <w:p w:rsidR="001929E5" w:rsidRDefault="001929E5" w:rsidP="0071212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7" w:type="dxa"/>
            <w:shd w:val="clear" w:color="auto" w:fill="auto"/>
          </w:tcPr>
          <w:p w:rsidR="001929E5" w:rsidRPr="001929E5" w:rsidRDefault="001929E5" w:rsidP="001929E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>oznaczonych</w:t>
            </w:r>
            <w:proofErr w:type="gramEnd"/>
            <w:r w:rsidRPr="001929E5">
              <w:rPr>
                <w:rFonts w:ascii="Times New Roman" w:hAnsi="Times New Roman"/>
                <w:bCs/>
                <w:sz w:val="24"/>
                <w:szCs w:val="24"/>
              </w:rPr>
              <w:t xml:space="preserve"> numerami działek 261/4 o pow.: 0,0586ha, 262/4 o pow.: 0,0509ha, 263/4 o pow.: 0,0679ha, 264/4 o pow.: 0,0754ha, 265/4 o pow.: 0,0584ha, położonej w obrębie Szczukowskie Górki, gm. Piekoszów</w:t>
            </w:r>
          </w:p>
        </w:tc>
        <w:tc>
          <w:tcPr>
            <w:tcW w:w="1560" w:type="dxa"/>
            <w:shd w:val="clear" w:color="auto" w:fill="auto"/>
          </w:tcPr>
          <w:p w:rsidR="001929E5" w:rsidRPr="00297B8B" w:rsidRDefault="001929E5" w:rsidP="0071212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929E5" w:rsidRPr="00297B8B" w:rsidRDefault="001929E5" w:rsidP="00712126">
            <w:pPr>
              <w:rPr>
                <w:sz w:val="24"/>
                <w:szCs w:val="24"/>
              </w:rPr>
            </w:pPr>
          </w:p>
        </w:tc>
      </w:tr>
      <w:tr w:rsidR="001929E5" w:rsidRPr="00297B8B" w:rsidTr="001929E5">
        <w:trPr>
          <w:trHeight w:val="695"/>
          <w:jc w:val="center"/>
        </w:trPr>
        <w:tc>
          <w:tcPr>
            <w:tcW w:w="6260" w:type="dxa"/>
            <w:gridSpan w:val="2"/>
            <w:shd w:val="clear" w:color="auto" w:fill="auto"/>
          </w:tcPr>
          <w:p w:rsidR="001929E5" w:rsidRPr="00297B8B" w:rsidRDefault="001929E5" w:rsidP="001929E5">
            <w:pPr>
              <w:jc w:val="right"/>
              <w:rPr>
                <w:bCs/>
                <w:color w:val="000000"/>
                <w:sz w:val="24"/>
                <w:szCs w:val="24"/>
                <w:u w:val="single"/>
              </w:rPr>
            </w:pP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 xml:space="preserve">Łączna wartość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oferty</w:t>
            </w: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929E5" w:rsidRPr="00297B8B" w:rsidRDefault="001929E5" w:rsidP="0071212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929E5" w:rsidRPr="00297B8B" w:rsidRDefault="001929E5" w:rsidP="00712126">
            <w:pPr>
              <w:rPr>
                <w:sz w:val="24"/>
                <w:szCs w:val="24"/>
              </w:rPr>
            </w:pPr>
          </w:p>
        </w:tc>
      </w:tr>
    </w:tbl>
    <w:p w:rsidR="00B604F3" w:rsidRDefault="00B6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54B" w:rsidRPr="00B604F3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E8254B" w:rsidRPr="00B604F3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4B" w:rsidRPr="00B604F3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 xml:space="preserve">Posiadam niezbędne uprawnienia potrzebne do wykonania przedmiotu zamówieni, posiadam wiedzę, doświadczenie, dysponuję odpowiednim potencjałem technicznym </w:t>
      </w:r>
      <w:r w:rsidR="00527251" w:rsidRPr="00B604F3">
        <w:rPr>
          <w:rFonts w:ascii="Times New Roman" w:hAnsi="Times New Roman" w:cs="Times New Roman"/>
          <w:sz w:val="24"/>
          <w:szCs w:val="24"/>
        </w:rPr>
        <w:br/>
      </w:r>
      <w:r w:rsidRPr="00B604F3">
        <w:rPr>
          <w:rFonts w:ascii="Times New Roman" w:hAnsi="Times New Roman" w:cs="Times New Roman"/>
          <w:sz w:val="24"/>
          <w:szCs w:val="24"/>
        </w:rPr>
        <w:t>oraz osobami niezbędnymi do wykonania zamówienia.</w:t>
      </w:r>
    </w:p>
    <w:p w:rsidR="004C6077" w:rsidRPr="00B604F3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Zapoznałem się z warunkami zapytania ofertowego i n</w:t>
      </w:r>
      <w:r w:rsidR="00B604F3">
        <w:rPr>
          <w:rFonts w:ascii="Times New Roman" w:hAnsi="Times New Roman" w:cs="Times New Roman"/>
          <w:sz w:val="24"/>
          <w:szCs w:val="24"/>
        </w:rPr>
        <w:t xml:space="preserve">ie wnoszę żadnych zastrzeżeń </w:t>
      </w:r>
      <w:r w:rsidRPr="00B604F3">
        <w:rPr>
          <w:rFonts w:ascii="Times New Roman" w:hAnsi="Times New Roman" w:cs="Times New Roman"/>
          <w:sz w:val="24"/>
          <w:szCs w:val="24"/>
        </w:rPr>
        <w:t xml:space="preserve">oraz </w:t>
      </w:r>
      <w:r w:rsidR="004C6077" w:rsidRPr="00B604F3">
        <w:rPr>
          <w:rFonts w:ascii="Times New Roman" w:hAnsi="Times New Roman" w:cs="Times New Roman"/>
          <w:sz w:val="24"/>
          <w:szCs w:val="24"/>
        </w:rPr>
        <w:t>uzyskałem niezbędne informacje do przygotowania oferty</w:t>
      </w:r>
      <w:r w:rsidR="00B604F3">
        <w:rPr>
          <w:rFonts w:ascii="Times New Roman" w:hAnsi="Times New Roman" w:cs="Times New Roman"/>
          <w:sz w:val="24"/>
          <w:szCs w:val="24"/>
        </w:rPr>
        <w:t>.</w:t>
      </w:r>
    </w:p>
    <w:p w:rsidR="004C6077" w:rsidRPr="00B604F3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Wykonam przedmiot zamówienia w terminie określonym w zapytaniu ofertowym.</w:t>
      </w:r>
    </w:p>
    <w:p w:rsidR="00FA57C4" w:rsidRPr="00B604F3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Zn</w:t>
      </w:r>
      <w:r w:rsidR="00DF6945" w:rsidRPr="00B604F3">
        <w:rPr>
          <w:rFonts w:ascii="Times New Roman" w:hAnsi="Times New Roman" w:cs="Times New Roman"/>
          <w:sz w:val="24"/>
          <w:szCs w:val="24"/>
        </w:rPr>
        <w:t>ajduję</w:t>
      </w:r>
      <w:r w:rsidRPr="00B604F3">
        <w:rPr>
          <w:rFonts w:ascii="Times New Roman" w:hAnsi="Times New Roman" w:cs="Times New Roman"/>
          <w:sz w:val="24"/>
          <w:szCs w:val="24"/>
        </w:rPr>
        <w:t>(my)</w:t>
      </w:r>
      <w:r w:rsidR="00527251" w:rsidRPr="00B604F3">
        <w:rPr>
          <w:rFonts w:ascii="Times New Roman" w:hAnsi="Times New Roman" w:cs="Times New Roman"/>
          <w:sz w:val="24"/>
          <w:szCs w:val="24"/>
        </w:rPr>
        <w:t xml:space="preserve"> się</w:t>
      </w:r>
      <w:r w:rsidR="00DF6945" w:rsidRPr="00B604F3">
        <w:rPr>
          <w:rFonts w:ascii="Times New Roman" w:hAnsi="Times New Roman" w:cs="Times New Roman"/>
          <w:sz w:val="24"/>
          <w:szCs w:val="24"/>
        </w:rPr>
        <w:t xml:space="preserve"> w sytuacji ekonomicznej </w:t>
      </w:r>
      <w:r w:rsidR="00FA57C4" w:rsidRPr="00B604F3">
        <w:rPr>
          <w:rFonts w:ascii="Times New Roman" w:hAnsi="Times New Roman" w:cs="Times New Roman"/>
          <w:sz w:val="24"/>
          <w:szCs w:val="24"/>
        </w:rPr>
        <w:t>i finansowej zapewniającej prawidłowe wykonanie zamówienia, w stosunku do naszej/mojej firmy nie otwarto likwidacji ani nie ogłoszono upadłości.</w:t>
      </w:r>
    </w:p>
    <w:p w:rsidR="005163C2" w:rsidRPr="00B604F3" w:rsidRDefault="00527251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Zostałem</w:t>
      </w:r>
      <w:r w:rsidR="00FA57C4" w:rsidRPr="00B604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57C4" w:rsidRPr="00B604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A57C4" w:rsidRPr="00B604F3">
        <w:rPr>
          <w:rFonts w:ascii="Times New Roman" w:hAnsi="Times New Roman" w:cs="Times New Roman"/>
          <w:sz w:val="24"/>
          <w:szCs w:val="24"/>
        </w:rPr>
        <w:t xml:space="preserve"> </w:t>
      </w:r>
      <w:r w:rsidRPr="00B604F3">
        <w:rPr>
          <w:rFonts w:ascii="Times New Roman" w:hAnsi="Times New Roman" w:cs="Times New Roman"/>
          <w:sz w:val="24"/>
          <w:szCs w:val="24"/>
        </w:rPr>
        <w:t>uprzedzony</w:t>
      </w:r>
      <w:r w:rsidR="00FA57C4" w:rsidRPr="00B604F3">
        <w:rPr>
          <w:rFonts w:ascii="Times New Roman" w:hAnsi="Times New Roman" w:cs="Times New Roman"/>
          <w:sz w:val="24"/>
          <w:szCs w:val="24"/>
        </w:rPr>
        <w:t>/a o odpowiedzialności karnej z art.</w:t>
      </w:r>
      <w:r w:rsidR="009C4060" w:rsidRPr="00B604F3">
        <w:rPr>
          <w:rFonts w:ascii="Times New Roman" w:hAnsi="Times New Roman" w:cs="Times New Roman"/>
          <w:sz w:val="24"/>
          <w:szCs w:val="24"/>
        </w:rPr>
        <w:t xml:space="preserve"> 233</w:t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 Kodeksu karnego </w:t>
      </w:r>
      <w:r w:rsidRPr="00B604F3">
        <w:rPr>
          <w:rFonts w:ascii="Times New Roman" w:hAnsi="Times New Roman" w:cs="Times New Roman"/>
          <w:sz w:val="24"/>
          <w:szCs w:val="24"/>
        </w:rPr>
        <w:br/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za złożenie nieprawdziwego oświadczenia lub zatajenie prawdy i niniejszym oświadczam, </w:t>
      </w:r>
      <w:r w:rsidRPr="00B604F3">
        <w:rPr>
          <w:rFonts w:ascii="Times New Roman" w:hAnsi="Times New Roman" w:cs="Times New Roman"/>
          <w:sz w:val="24"/>
          <w:szCs w:val="24"/>
        </w:rPr>
        <w:br/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że informacje podane w niniejszej ofercie są zgodne z prawdą. </w:t>
      </w:r>
      <w:r w:rsidR="004C6077" w:rsidRPr="00B604F3">
        <w:rPr>
          <w:rFonts w:ascii="Times New Roman" w:hAnsi="Times New Roman" w:cs="Times New Roman"/>
          <w:sz w:val="24"/>
          <w:szCs w:val="24"/>
        </w:rPr>
        <w:t xml:space="preserve">  </w:t>
      </w:r>
      <w:r w:rsidR="00E8254B" w:rsidRPr="00B604F3">
        <w:rPr>
          <w:rFonts w:ascii="Times New Roman" w:hAnsi="Times New Roman" w:cs="Times New Roman"/>
          <w:sz w:val="24"/>
          <w:szCs w:val="24"/>
        </w:rPr>
        <w:t xml:space="preserve"> </w:t>
      </w:r>
      <w:r w:rsidR="005163C2" w:rsidRPr="00B60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35" w:rsidRDefault="00B46F35" w:rsidP="00B604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4F3" w:rsidRP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F35" w:rsidRDefault="00B46F35" w:rsidP="00B60DD1">
      <w:pPr>
        <w:spacing w:after="0"/>
        <w:ind w:left="360"/>
        <w:jc w:val="both"/>
        <w:rPr>
          <w:rFonts w:ascii="Times New Roman" w:hAnsi="Times New Roman" w:cs="Times New Roman"/>
        </w:rPr>
      </w:pPr>
      <w:r w:rsidRPr="00B604F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P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46F35" w:rsidRPr="00B604F3" w:rsidRDefault="00B46F35" w:rsidP="006E2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B60DD1" w:rsidRPr="00B604F3" w:rsidRDefault="00B46F35" w:rsidP="006E2B7B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(podpis osoby uprawnionej </w:t>
      </w:r>
      <w:r w:rsidR="00527251" w:rsidRPr="00B604F3">
        <w:rPr>
          <w:rFonts w:ascii="Times New Roman" w:hAnsi="Times New Roman" w:cs="Times New Roman"/>
          <w:sz w:val="20"/>
          <w:szCs w:val="20"/>
        </w:rPr>
        <w:br/>
      </w:r>
      <w:r w:rsidRPr="00B604F3">
        <w:rPr>
          <w:rFonts w:ascii="Times New Roman" w:hAnsi="Times New Roman" w:cs="Times New Roman"/>
          <w:sz w:val="20"/>
          <w:szCs w:val="20"/>
        </w:rPr>
        <w:t>do Reprezentacji Wykonawcy)</w:t>
      </w:r>
    </w:p>
    <w:sectPr w:rsidR="00B60DD1" w:rsidRPr="00B604F3" w:rsidSect="001929E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AB8"/>
    <w:multiLevelType w:val="hybridMultilevel"/>
    <w:tmpl w:val="B220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5AE1"/>
    <w:multiLevelType w:val="hybridMultilevel"/>
    <w:tmpl w:val="26C2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43"/>
    <w:multiLevelType w:val="hybridMultilevel"/>
    <w:tmpl w:val="775A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1"/>
    <w:rsid w:val="001037C1"/>
    <w:rsid w:val="001929E5"/>
    <w:rsid w:val="002123F6"/>
    <w:rsid w:val="002843AF"/>
    <w:rsid w:val="002E1F57"/>
    <w:rsid w:val="00340772"/>
    <w:rsid w:val="00435AAF"/>
    <w:rsid w:val="004871AB"/>
    <w:rsid w:val="004C6077"/>
    <w:rsid w:val="005163C2"/>
    <w:rsid w:val="00527251"/>
    <w:rsid w:val="0063422A"/>
    <w:rsid w:val="006D6133"/>
    <w:rsid w:val="006E2B7B"/>
    <w:rsid w:val="007A03CA"/>
    <w:rsid w:val="00832217"/>
    <w:rsid w:val="00864231"/>
    <w:rsid w:val="00961E29"/>
    <w:rsid w:val="009C4060"/>
    <w:rsid w:val="00B46F35"/>
    <w:rsid w:val="00B604F3"/>
    <w:rsid w:val="00B60DD1"/>
    <w:rsid w:val="00B931AC"/>
    <w:rsid w:val="00DF6945"/>
    <w:rsid w:val="00E8254B"/>
    <w:rsid w:val="00EB607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4</cp:revision>
  <cp:lastPrinted>2016-09-15T06:22:00Z</cp:lastPrinted>
  <dcterms:created xsi:type="dcterms:W3CDTF">2017-09-05T05:53:00Z</dcterms:created>
  <dcterms:modified xsi:type="dcterms:W3CDTF">2017-10-27T06:22:00Z</dcterms:modified>
</cp:coreProperties>
</file>